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72C8" w14:textId="77777777" w:rsidR="006E67B3" w:rsidRPr="006E67B3" w:rsidRDefault="006E67B3" w:rsidP="00AE6825">
      <w:pPr>
        <w:widowControl/>
        <w:autoSpaceDE/>
        <w:autoSpaceDN/>
        <w:spacing w:before="120"/>
        <w:ind w:left="-142" w:right="-20"/>
        <w:jc w:val="center"/>
        <w:rPr>
          <w:rStyle w:val="BookTitle"/>
          <w:rFonts w:ascii="Public Sans SemiBold" w:hAnsi="Public Sans SemiBold"/>
          <w:b w:val="0"/>
          <w:bCs w:val="0"/>
          <w:sz w:val="6"/>
          <w:szCs w:val="6"/>
        </w:rPr>
      </w:pPr>
      <w:bookmarkStart w:id="0" w:name="_Hlk209613563"/>
    </w:p>
    <w:p w14:paraId="28DA54E0" w14:textId="669F7DB5" w:rsidR="00AE6825" w:rsidRPr="00B11801" w:rsidRDefault="00AE6825" w:rsidP="00AE6825">
      <w:pPr>
        <w:widowControl/>
        <w:autoSpaceDE/>
        <w:autoSpaceDN/>
        <w:spacing w:before="120"/>
        <w:ind w:left="-142" w:right="-20"/>
        <w:jc w:val="center"/>
        <w:rPr>
          <w:rStyle w:val="BookTitle"/>
          <w:rFonts w:ascii="Public Sans SemiBold" w:hAnsi="Public Sans SemiBold"/>
          <w:b w:val="0"/>
          <w:bCs w:val="0"/>
          <w:sz w:val="36"/>
          <w:szCs w:val="36"/>
        </w:rPr>
      </w:pPr>
      <w:r w:rsidRPr="00B11801">
        <w:rPr>
          <w:rStyle w:val="BookTitle"/>
          <w:rFonts w:ascii="Public Sans SemiBold" w:hAnsi="Public Sans SemiBold"/>
          <w:b w:val="0"/>
          <w:bCs w:val="0"/>
          <w:sz w:val="36"/>
          <w:szCs w:val="36"/>
        </w:rPr>
        <w:t>Low-THC Hemp Planting Notification &amp; Sampling Request</w:t>
      </w:r>
    </w:p>
    <w:p w14:paraId="5AF6EA1E" w14:textId="77777777" w:rsidR="00AE6825" w:rsidRPr="0055751B" w:rsidRDefault="00AE6825" w:rsidP="00AE6825">
      <w:pPr>
        <w:pStyle w:val="TableParagraph"/>
        <w:jc w:val="center"/>
        <w:rPr>
          <w:b/>
          <w:bCs/>
          <w:sz w:val="6"/>
          <w:szCs w:val="6"/>
        </w:rPr>
      </w:pPr>
      <w:r>
        <w:rPr>
          <w:b/>
          <w:bCs/>
          <w:sz w:val="6"/>
          <w:szCs w:val="6"/>
        </w:rPr>
        <w:t>`</w:t>
      </w: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6947"/>
        <w:gridCol w:w="3518"/>
      </w:tblGrid>
      <w:tr w:rsidR="00AE6825" w:rsidRPr="00954990" w14:paraId="65F291E2" w14:textId="77777777" w:rsidTr="00F34DF3">
        <w:trPr>
          <w:trHeight w:hRule="exact" w:val="964"/>
        </w:trPr>
        <w:tc>
          <w:tcPr>
            <w:tcW w:w="3319" w:type="pct"/>
            <w:vMerge w:val="restart"/>
            <w:tcBorders>
              <w:top w:val="nil"/>
              <w:left w:val="nil"/>
              <w:bottom w:val="nil"/>
            </w:tcBorders>
          </w:tcPr>
          <w:p w14:paraId="4D806B72" w14:textId="77777777" w:rsidR="00AE6825" w:rsidRPr="000D6392" w:rsidRDefault="00AE6825" w:rsidP="00F34DF3">
            <w:pPr>
              <w:pStyle w:val="TableParagraph"/>
              <w:rPr>
                <w:b/>
                <w:sz w:val="20"/>
                <w:szCs w:val="20"/>
                <w:lang w:eastAsia="en-AU"/>
              </w:rPr>
            </w:pPr>
            <w:r>
              <w:rPr>
                <w:noProof/>
              </w:rPr>
              <w:t>Planting notifications</w:t>
            </w:r>
            <w:r w:rsidRPr="00675F86">
              <w:rPr>
                <w:spacing w:val="-3"/>
              </w:rPr>
              <w:t xml:space="preserve"> </w:t>
            </w:r>
            <w:r w:rsidRPr="00675F86">
              <w:rPr>
                <w:b/>
                <w:bCs/>
                <w:u w:val="single"/>
              </w:rPr>
              <w:t>must</w:t>
            </w:r>
            <w:r w:rsidRPr="00675F86">
              <w:rPr>
                <w:spacing w:val="-5"/>
              </w:rPr>
              <w:t xml:space="preserve"> </w:t>
            </w:r>
            <w:r w:rsidRPr="00675F86">
              <w:t>be</w:t>
            </w:r>
            <w:r w:rsidRPr="00675F86">
              <w:rPr>
                <w:spacing w:val="-6"/>
              </w:rPr>
              <w:t xml:space="preserve"> </w:t>
            </w:r>
            <w:r w:rsidRPr="00675F86">
              <w:t>submitted</w:t>
            </w:r>
            <w:r w:rsidRPr="00675F86">
              <w:rPr>
                <w:spacing w:val="-3"/>
              </w:rPr>
              <w:t xml:space="preserve"> </w:t>
            </w:r>
            <w:r w:rsidRPr="00675F86">
              <w:rPr>
                <w:b/>
                <w:bCs/>
                <w:u w:val="single"/>
              </w:rPr>
              <w:t>within</w:t>
            </w:r>
            <w:r w:rsidRPr="00675F86">
              <w:rPr>
                <w:b/>
                <w:bCs/>
                <w:spacing w:val="-6"/>
                <w:u w:val="single"/>
              </w:rPr>
              <w:t xml:space="preserve"> </w:t>
            </w:r>
            <w:r w:rsidRPr="00675F86">
              <w:rPr>
                <w:b/>
                <w:bCs/>
                <w:u w:val="single"/>
              </w:rPr>
              <w:t>7</w:t>
            </w:r>
            <w:r w:rsidRPr="00675F86">
              <w:rPr>
                <w:b/>
                <w:bCs/>
                <w:spacing w:val="-3"/>
                <w:u w:val="single"/>
              </w:rPr>
              <w:t xml:space="preserve"> </w:t>
            </w:r>
            <w:r w:rsidRPr="00675F86">
              <w:rPr>
                <w:b/>
                <w:bCs/>
                <w:u w:val="single"/>
              </w:rPr>
              <w:t>days</w:t>
            </w:r>
            <w:r>
              <w:rPr>
                <w:b/>
                <w:bCs/>
                <w:u w:val="single"/>
              </w:rPr>
              <w:t xml:space="preserve"> </w:t>
            </w:r>
            <w:r>
              <w:rPr>
                <w:b/>
                <w:bCs/>
                <w:spacing w:val="-4"/>
                <w:u w:val="single"/>
              </w:rPr>
              <w:t>of</w:t>
            </w:r>
            <w:r w:rsidRPr="00675F86">
              <w:rPr>
                <w:b/>
                <w:bCs/>
                <w:spacing w:val="-3"/>
                <w:u w:val="single"/>
              </w:rPr>
              <w:t xml:space="preserve"> </w:t>
            </w:r>
            <w:r w:rsidRPr="00675F86">
              <w:rPr>
                <w:b/>
                <w:bCs/>
                <w:u w:val="single"/>
              </w:rPr>
              <w:t>planting</w:t>
            </w:r>
            <w:r w:rsidRPr="00675F86">
              <w:t xml:space="preserve"> with a </w:t>
            </w:r>
            <w:r w:rsidRPr="00A33A8E">
              <w:rPr>
                <w:b/>
                <w:bCs/>
                <w:u w:val="single"/>
              </w:rPr>
              <w:t>map</w:t>
            </w:r>
            <w:r w:rsidRPr="00675F86">
              <w:rPr>
                <w:spacing w:val="-6"/>
              </w:rPr>
              <w:t xml:space="preserve"> </w:t>
            </w:r>
            <w:r w:rsidRPr="00675F86">
              <w:t>showing</w:t>
            </w:r>
            <w:r w:rsidRPr="00675F86">
              <w:rPr>
                <w:spacing w:val="-9"/>
              </w:rPr>
              <w:t xml:space="preserve"> </w:t>
            </w:r>
            <w:r w:rsidRPr="00675F86">
              <w:t>property</w:t>
            </w:r>
            <w:r>
              <w:t xml:space="preserve"> </w:t>
            </w:r>
            <w:r w:rsidRPr="00675F86">
              <w:t>and</w:t>
            </w:r>
            <w:r w:rsidRPr="00675F86">
              <w:rPr>
                <w:spacing w:val="-6"/>
              </w:rPr>
              <w:t xml:space="preserve"> </w:t>
            </w:r>
            <w:r w:rsidRPr="00675F86">
              <w:t>crop</w:t>
            </w:r>
            <w:r w:rsidRPr="00675F86">
              <w:rPr>
                <w:spacing w:val="-4"/>
              </w:rPr>
              <w:t xml:space="preserve"> </w:t>
            </w:r>
            <w:r w:rsidRPr="00675F86">
              <w:rPr>
                <w:spacing w:val="-2"/>
              </w:rPr>
              <w:t>location.</w:t>
            </w:r>
            <w:r>
              <w:rPr>
                <w:spacing w:val="-2"/>
              </w:rPr>
              <w:t xml:space="preserve"> If planting more than 1 variety, use a separate form for each variety. </w:t>
            </w:r>
            <w:r w:rsidRPr="008D75E5">
              <w:rPr>
                <w:spacing w:val="-2"/>
              </w:rPr>
              <w:t>Use</w:t>
            </w:r>
            <w:r>
              <w:rPr>
                <w:spacing w:val="-2"/>
              </w:rPr>
              <w:t xml:space="preserve"> this form to </w:t>
            </w:r>
            <w:r w:rsidRPr="00FC6838">
              <w:rPr>
                <w:b/>
                <w:bCs/>
                <w:spacing w:val="-2"/>
                <w:u w:val="single"/>
              </w:rPr>
              <w:t>request sampling</w:t>
            </w:r>
            <w:r>
              <w:rPr>
                <w:b/>
                <w:bCs/>
                <w:spacing w:val="-2"/>
                <w:u w:val="single"/>
              </w:rPr>
              <w:t xml:space="preserve"> 2 weeks prior to optimal sampling time</w:t>
            </w:r>
            <w:r w:rsidRPr="0007012E">
              <w:rPr>
                <w:b/>
                <w:bCs/>
                <w:spacing w:val="-2"/>
              </w:rPr>
              <w:t xml:space="preserve"> </w:t>
            </w:r>
            <w:r w:rsidRPr="0007012E">
              <w:rPr>
                <w:spacing w:val="-2"/>
              </w:rPr>
              <w:t>or to request a modified sampling plan.</w:t>
            </w:r>
          </w:p>
        </w:tc>
        <w:tc>
          <w:tcPr>
            <w:tcW w:w="1681" w:type="pct"/>
            <w:tcBorders>
              <w:bottom w:val="single" w:sz="4" w:space="0" w:color="CBEDFD"/>
            </w:tcBorders>
            <w:shd w:val="clear" w:color="auto" w:fill="CBEDFD"/>
            <w:hideMark/>
          </w:tcPr>
          <w:p w14:paraId="52A6D97E" w14:textId="77777777" w:rsidR="00AE6825" w:rsidRPr="005B309C" w:rsidRDefault="00AE6825" w:rsidP="00F34DF3">
            <w:pPr>
              <w:rPr>
                <w:b/>
                <w:lang w:eastAsia="en-AU"/>
              </w:rPr>
            </w:pPr>
            <w:r w:rsidRPr="005B309C">
              <w:rPr>
                <w:b/>
                <w:lang w:eastAsia="en-AU"/>
              </w:rPr>
              <w:t>Record the planting notification reference number provided by the Department</w:t>
            </w:r>
          </w:p>
        </w:tc>
      </w:tr>
      <w:tr w:rsidR="00AE6825" w:rsidRPr="00954990" w14:paraId="1A5D0A1E" w14:textId="77777777" w:rsidTr="00F34DF3">
        <w:trPr>
          <w:trHeight w:val="255"/>
        </w:trPr>
        <w:tc>
          <w:tcPr>
            <w:tcW w:w="3319" w:type="pct"/>
            <w:vMerge/>
            <w:tcBorders>
              <w:left w:val="nil"/>
              <w:bottom w:val="nil"/>
            </w:tcBorders>
          </w:tcPr>
          <w:p w14:paraId="25D38683" w14:textId="77777777" w:rsidR="00AE6825" w:rsidRDefault="00AE6825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1681" w:type="pct"/>
            <w:tcBorders>
              <w:bottom w:val="single" w:sz="4" w:space="0" w:color="CBEDFD"/>
            </w:tcBorders>
          </w:tcPr>
          <w:p w14:paraId="3EDC0949" w14:textId="4FBEB2AA" w:rsidR="00AE6825" w:rsidRPr="00954990" w:rsidRDefault="00AE6825" w:rsidP="00F34DF3">
            <w:pPr>
              <w:rPr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PN-</w:t>
            </w:r>
            <w:r w:rsidR="0082540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87512423"/>
                <w:placeholder>
                  <w:docPart w:val="9BA790E52EE54995B8CB683FF29B0D15"/>
                </w:placeholder>
                <w:showingPlcHdr/>
              </w:sdtPr>
              <w:sdtEndPr/>
              <w:sdtContent>
                <w:r w:rsidR="0082540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</w:tbl>
    <w:p w14:paraId="7E59D725" w14:textId="77777777" w:rsidR="00AE6825" w:rsidRPr="0055751B" w:rsidRDefault="00AE6825" w:rsidP="00AE6825">
      <w:pPr>
        <w:jc w:val="center"/>
        <w:rPr>
          <w:sz w:val="10"/>
          <w:szCs w:val="10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4958"/>
        <w:gridCol w:w="2552"/>
        <w:gridCol w:w="2950"/>
      </w:tblGrid>
      <w:tr w:rsidR="00AE6825" w:rsidRPr="008155ED" w14:paraId="1FF47A48" w14:textId="77777777" w:rsidTr="00F34DF3">
        <w:trPr>
          <w:trHeight w:hRule="exact" w:val="329"/>
        </w:trPr>
        <w:tc>
          <w:tcPr>
            <w:tcW w:w="5000" w:type="pct"/>
            <w:gridSpan w:val="3"/>
            <w:shd w:val="clear" w:color="auto" w:fill="CBEDFD"/>
            <w:hideMark/>
          </w:tcPr>
          <w:p w14:paraId="579F93C3" w14:textId="77777777" w:rsidR="00AE6825" w:rsidRPr="008155ED" w:rsidRDefault="00AE6825" w:rsidP="00F34DF3">
            <w:pPr>
              <w:rPr>
                <w:b/>
                <w:sz w:val="20"/>
                <w:szCs w:val="20"/>
                <w:lang w:eastAsia="en-AU"/>
              </w:rPr>
            </w:pPr>
            <w:r w:rsidRPr="008155ED">
              <w:rPr>
                <w:b/>
                <w:sz w:val="20"/>
                <w:szCs w:val="20"/>
                <w:lang w:eastAsia="en-AU"/>
              </w:rPr>
              <w:t>Licence Holder Details</w:t>
            </w:r>
          </w:p>
        </w:tc>
      </w:tr>
      <w:tr w:rsidR="00AE6825" w:rsidRPr="008155ED" w14:paraId="01D00DA0" w14:textId="77777777" w:rsidTr="00576D47">
        <w:trPr>
          <w:trHeight w:val="312"/>
        </w:trPr>
        <w:tc>
          <w:tcPr>
            <w:tcW w:w="3590" w:type="pct"/>
            <w:gridSpan w:val="2"/>
            <w:tcBorders>
              <w:bottom w:val="single" w:sz="4" w:space="0" w:color="CBEDFD"/>
            </w:tcBorders>
          </w:tcPr>
          <w:p w14:paraId="0103D8DA" w14:textId="6A402441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Licence holder name: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409774721"/>
                <w:placeholder>
                  <w:docPart w:val="DE0D6FF123154113A484C2F8669D6241"/>
                </w:placeholder>
                <w:showingPlcHdr/>
              </w:sdtPr>
              <w:sdtEndPr/>
              <w:sdtContent>
                <w:r w:rsidR="00B164AB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410" w:type="pct"/>
          </w:tcPr>
          <w:p w14:paraId="0BA2DB9F" w14:textId="199A42F5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 xml:space="preserve">Licence number: </w:t>
            </w:r>
            <w:sdt>
              <w:sdtPr>
                <w:rPr>
                  <w:sz w:val="20"/>
                  <w:szCs w:val="20"/>
                </w:rPr>
                <w:id w:val="-2121589068"/>
                <w:placeholder>
                  <w:docPart w:val="8996D7086AB445D8B793996AF68C1682"/>
                </w:placeholder>
                <w:showingPlcHdr/>
              </w:sdtPr>
              <w:sdtEndPr/>
              <w:sdtContent>
                <w:r w:rsidR="00B164AB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8155ED" w14:paraId="44D4E0B1" w14:textId="77777777" w:rsidTr="00576D47">
        <w:trPr>
          <w:trHeight w:val="312"/>
        </w:trPr>
        <w:tc>
          <w:tcPr>
            <w:tcW w:w="2370" w:type="pct"/>
          </w:tcPr>
          <w:p w14:paraId="25A76E35" w14:textId="7D112B53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Mobile: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89310543"/>
                <w:placeholder>
                  <w:docPart w:val="17BEFFCB60F5481FBE9DCD1F0E2B2542"/>
                </w:placeholder>
                <w:showingPlcHdr/>
              </w:sdtPr>
              <w:sdtEndPr/>
              <w:sdtContent>
                <w:r w:rsidR="00B164AB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2630" w:type="pct"/>
            <w:gridSpan w:val="2"/>
          </w:tcPr>
          <w:p w14:paraId="233BB67F" w14:textId="0BAA3E76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Email: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685399534"/>
                <w:placeholder>
                  <w:docPart w:val="DD493F86FBD0488FAA3B48F6DFC02647"/>
                </w:placeholder>
                <w:showingPlcHdr/>
              </w:sdtPr>
              <w:sdtEndPr/>
              <w:sdtContent>
                <w:r w:rsidR="00B164AB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</w:tbl>
    <w:p w14:paraId="35BCD17D" w14:textId="77777777" w:rsidR="00AE6825" w:rsidRPr="003F3B2B" w:rsidRDefault="00AE6825" w:rsidP="00AE6825">
      <w:pPr>
        <w:rPr>
          <w:sz w:val="10"/>
          <w:szCs w:val="10"/>
        </w:rPr>
      </w:pPr>
    </w:p>
    <w:p w14:paraId="27BD68DA" w14:textId="77777777" w:rsidR="00AE6825" w:rsidRPr="003F3B2B" w:rsidRDefault="00AE6825" w:rsidP="00AE6825">
      <w:pPr>
        <w:pBdr>
          <w:top w:val="single" w:sz="4" w:space="1" w:color="000000" w:themeColor="text1"/>
        </w:pBdr>
        <w:rPr>
          <w:sz w:val="10"/>
          <w:szCs w:val="10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1217"/>
        <w:gridCol w:w="1157"/>
        <w:gridCol w:w="1766"/>
        <w:gridCol w:w="2272"/>
        <w:gridCol w:w="4048"/>
      </w:tblGrid>
      <w:tr w:rsidR="00AE6825" w:rsidRPr="008155ED" w14:paraId="594AD830" w14:textId="77777777" w:rsidTr="00F34DF3">
        <w:trPr>
          <w:trHeight w:hRule="exact" w:val="329"/>
        </w:trPr>
        <w:tc>
          <w:tcPr>
            <w:tcW w:w="5000" w:type="pct"/>
            <w:gridSpan w:val="5"/>
            <w:tcBorders>
              <w:bottom w:val="single" w:sz="4" w:space="0" w:color="CBEDFD"/>
            </w:tcBorders>
            <w:shd w:val="clear" w:color="auto" w:fill="CBEDFD"/>
          </w:tcPr>
          <w:p w14:paraId="286C2EC4" w14:textId="77777777" w:rsidR="00AE6825" w:rsidRPr="008155ED" w:rsidRDefault="00AE6825" w:rsidP="00F34DF3">
            <w:pPr>
              <w:rPr>
                <w:b/>
                <w:sz w:val="20"/>
                <w:szCs w:val="20"/>
                <w:lang w:eastAsia="en-AU"/>
              </w:rPr>
            </w:pPr>
            <w:r w:rsidRPr="008155ED">
              <w:rPr>
                <w:b/>
                <w:sz w:val="20"/>
                <w:szCs w:val="20"/>
                <w:lang w:eastAsia="en-AU"/>
              </w:rPr>
              <w:t>Information Relating to the Low-THC Hemp Crop/Location</w:t>
            </w:r>
          </w:p>
        </w:tc>
      </w:tr>
      <w:tr w:rsidR="00AE6825" w:rsidRPr="008155ED" w14:paraId="727632DB" w14:textId="77777777" w:rsidTr="00576D47">
        <w:trPr>
          <w:trHeight w:val="312"/>
        </w:trPr>
        <w:tc>
          <w:tcPr>
            <w:tcW w:w="5000" w:type="pct"/>
            <w:gridSpan w:val="5"/>
            <w:tcBorders>
              <w:bottom w:val="single" w:sz="4" w:space="0" w:color="CBEDFD"/>
            </w:tcBorders>
          </w:tcPr>
          <w:p w14:paraId="2754921D" w14:textId="7D79A627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Address: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65147968"/>
                <w:placeholder>
                  <w:docPart w:val="AE4E002DDA2E49BEBACFC8D27D70E160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8155ED" w14:paraId="11EE7F99" w14:textId="77777777" w:rsidTr="00576D47">
        <w:trPr>
          <w:trHeight w:val="312"/>
        </w:trPr>
        <w:tc>
          <w:tcPr>
            <w:tcW w:w="3065" w:type="pct"/>
            <w:gridSpan w:val="4"/>
          </w:tcPr>
          <w:p w14:paraId="3B89F0F9" w14:textId="23D0D09B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Lot / DP number(s):</w:t>
            </w:r>
            <w:r w:rsidR="006A15FF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529384352"/>
                <w:placeholder>
                  <w:docPart w:val="D8C028A482A74973B2C67E33724AF16A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935" w:type="pct"/>
          </w:tcPr>
          <w:p w14:paraId="35EE4C36" w14:textId="475F58B9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Date planted:</w:t>
            </w:r>
            <w:r w:rsidR="006A15FF"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750546818"/>
                <w:placeholder>
                  <w:docPart w:val="61E794600E5C45A7BB395D4108688799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8155ED" w14:paraId="3FA27160" w14:textId="77777777" w:rsidTr="00576D47">
        <w:trPr>
          <w:trHeight w:val="312"/>
        </w:trPr>
        <w:tc>
          <w:tcPr>
            <w:tcW w:w="3065" w:type="pct"/>
            <w:gridSpan w:val="4"/>
          </w:tcPr>
          <w:p w14:paraId="05A1CB1B" w14:textId="5BD57E85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Name of property owner/manager: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62079367"/>
                <w:placeholder>
                  <w:docPart w:val="8153B8833AEC4252B5A3D56F31D45572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935" w:type="pct"/>
          </w:tcPr>
          <w:p w14:paraId="2AF978F7" w14:textId="7E2EFA9B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Phone: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495764342"/>
                <w:placeholder>
                  <w:docPart w:val="BED517769BB540C8864A48FCE15A25F6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55751B" w14:paraId="2FB67CA1" w14:textId="77777777" w:rsidTr="00F34DF3">
        <w:trPr>
          <w:trHeight w:val="120"/>
        </w:trPr>
        <w:tc>
          <w:tcPr>
            <w:tcW w:w="5000" w:type="pct"/>
            <w:gridSpan w:val="5"/>
          </w:tcPr>
          <w:p w14:paraId="55E43AF4" w14:textId="77777777" w:rsidR="00AE6825" w:rsidRPr="0055751B" w:rsidRDefault="00AE6825" w:rsidP="00F34DF3">
            <w:pPr>
              <w:rPr>
                <w:sz w:val="10"/>
                <w:szCs w:val="10"/>
                <w:lang w:eastAsia="en-AU"/>
              </w:rPr>
            </w:pPr>
          </w:p>
        </w:tc>
      </w:tr>
      <w:tr w:rsidR="00AE6825" w:rsidRPr="008155ED" w14:paraId="1AF1B26B" w14:textId="77777777" w:rsidTr="00F34DF3">
        <w:trPr>
          <w:trHeight w:val="326"/>
        </w:trPr>
        <w:tc>
          <w:tcPr>
            <w:tcW w:w="582" w:type="pct"/>
            <w:shd w:val="clear" w:color="auto" w:fill="EFFAFF"/>
          </w:tcPr>
          <w:p w14:paraId="06D80C1A" w14:textId="77777777" w:rsidR="00AE6825" w:rsidRPr="008155ED" w:rsidRDefault="00AE6825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8155ED">
              <w:rPr>
                <w:b/>
                <w:bCs/>
                <w:sz w:val="20"/>
                <w:szCs w:val="20"/>
                <w:lang w:eastAsia="en-AU"/>
              </w:rPr>
              <w:t>Variety</w:t>
            </w:r>
            <w:r>
              <w:rPr>
                <w:b/>
                <w:bCs/>
                <w:sz w:val="20"/>
                <w:szCs w:val="20"/>
                <w:lang w:eastAsia="en-AU"/>
              </w:rPr>
              <w:t xml:space="preserve"> (1 only)</w:t>
            </w:r>
          </w:p>
        </w:tc>
        <w:tc>
          <w:tcPr>
            <w:tcW w:w="553" w:type="pct"/>
            <w:shd w:val="clear" w:color="auto" w:fill="EFFAFF"/>
          </w:tcPr>
          <w:p w14:paraId="2954EC3B" w14:textId="77777777" w:rsidR="00AE6825" w:rsidRPr="008155ED" w:rsidRDefault="00AE6825" w:rsidP="00F34DF3">
            <w:pPr>
              <w:ind w:left="-70"/>
              <w:rPr>
                <w:b/>
                <w:bCs/>
                <w:sz w:val="20"/>
                <w:szCs w:val="20"/>
                <w:lang w:eastAsia="en-AU"/>
              </w:rPr>
            </w:pPr>
            <w:r w:rsidRPr="008155ED">
              <w:rPr>
                <w:b/>
                <w:bCs/>
                <w:sz w:val="20"/>
                <w:szCs w:val="20"/>
                <w:lang w:eastAsia="en-AU"/>
              </w:rPr>
              <w:t xml:space="preserve">Crop </w:t>
            </w:r>
            <w:r>
              <w:rPr>
                <w:b/>
                <w:bCs/>
                <w:sz w:val="20"/>
                <w:szCs w:val="20"/>
                <w:lang w:eastAsia="en-AU"/>
              </w:rPr>
              <w:t>A</w:t>
            </w:r>
            <w:r w:rsidRPr="008155ED">
              <w:rPr>
                <w:b/>
                <w:bCs/>
                <w:sz w:val="20"/>
                <w:szCs w:val="20"/>
                <w:lang w:eastAsia="en-AU"/>
              </w:rPr>
              <w:t xml:space="preserve">rea </w:t>
            </w:r>
          </w:p>
          <w:p w14:paraId="39F76269" w14:textId="77777777" w:rsidR="00AE6825" w:rsidRPr="008155ED" w:rsidRDefault="00AE6825" w:rsidP="00F34DF3">
            <w:pPr>
              <w:ind w:left="-70" w:right="-110"/>
              <w:rPr>
                <w:b/>
                <w:bCs/>
                <w:sz w:val="20"/>
                <w:szCs w:val="20"/>
                <w:lang w:eastAsia="en-AU"/>
              </w:rPr>
            </w:pPr>
            <w:r w:rsidRPr="008155ED">
              <w:rPr>
                <w:b/>
                <w:bCs/>
                <w:sz w:val="20"/>
                <w:szCs w:val="20"/>
                <w:lang w:eastAsia="en-AU"/>
              </w:rPr>
              <w:t>(</w:t>
            </w:r>
            <w:r>
              <w:rPr>
                <w:b/>
                <w:bCs/>
                <w:sz w:val="20"/>
                <w:szCs w:val="20"/>
                <w:lang w:eastAsia="en-AU"/>
              </w:rPr>
              <w:t xml:space="preserve">specify </w:t>
            </w:r>
            <w:r w:rsidRPr="008155ED">
              <w:rPr>
                <w:b/>
                <w:bCs/>
                <w:sz w:val="20"/>
                <w:szCs w:val="20"/>
                <w:lang w:eastAsia="en-AU"/>
              </w:rPr>
              <w:t>ha</w:t>
            </w:r>
            <w:r>
              <w:rPr>
                <w:b/>
                <w:bCs/>
                <w:sz w:val="20"/>
                <w:szCs w:val="20"/>
                <w:lang w:eastAsia="en-AU"/>
              </w:rPr>
              <w:t xml:space="preserve"> or m</w:t>
            </w:r>
            <w:r w:rsidRPr="0001659A">
              <w:rPr>
                <w:b/>
                <w:bCs/>
                <w:sz w:val="20"/>
                <w:szCs w:val="20"/>
                <w:vertAlign w:val="superscript"/>
                <w:lang w:eastAsia="en-AU"/>
              </w:rPr>
              <w:t>2</w:t>
            </w:r>
            <w:r w:rsidRPr="008155ED">
              <w:rPr>
                <w:b/>
                <w:bCs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844" w:type="pct"/>
            <w:shd w:val="clear" w:color="auto" w:fill="EFFAFF"/>
          </w:tcPr>
          <w:p w14:paraId="62871ADA" w14:textId="77777777" w:rsidR="00AE6825" w:rsidRPr="008155ED" w:rsidRDefault="00AE6825" w:rsidP="00F34DF3">
            <w:pPr>
              <w:ind w:left="-114" w:right="-158"/>
              <w:rPr>
                <w:b/>
                <w:bCs/>
                <w:sz w:val="20"/>
                <w:szCs w:val="20"/>
                <w:lang w:eastAsia="en-AU"/>
              </w:rPr>
            </w:pPr>
            <w:r w:rsidRPr="008155ED">
              <w:rPr>
                <w:b/>
                <w:bCs/>
                <w:sz w:val="20"/>
                <w:szCs w:val="20"/>
                <w:lang w:eastAsia="en-AU"/>
              </w:rPr>
              <w:t>Sowing Rate (</w:t>
            </w:r>
            <w:r>
              <w:rPr>
                <w:b/>
                <w:bCs/>
                <w:sz w:val="20"/>
                <w:szCs w:val="20"/>
                <w:lang w:eastAsia="en-AU"/>
              </w:rPr>
              <w:t xml:space="preserve">specify </w:t>
            </w:r>
            <w:r w:rsidRPr="008155ED">
              <w:rPr>
                <w:b/>
                <w:bCs/>
                <w:sz w:val="20"/>
                <w:szCs w:val="20"/>
                <w:lang w:eastAsia="en-AU"/>
              </w:rPr>
              <w:t>kg</w:t>
            </w:r>
            <w:r>
              <w:rPr>
                <w:b/>
                <w:bCs/>
                <w:sz w:val="20"/>
                <w:szCs w:val="20"/>
                <w:lang w:eastAsia="en-AU"/>
              </w:rPr>
              <w:t xml:space="preserve">, kg/ha or </w:t>
            </w:r>
            <w:r w:rsidRPr="008155ED">
              <w:rPr>
                <w:b/>
                <w:bCs/>
                <w:sz w:val="20"/>
                <w:szCs w:val="20"/>
                <w:lang w:eastAsia="en-AU"/>
              </w:rPr>
              <w:t xml:space="preserve"># of </w:t>
            </w:r>
            <w:r>
              <w:rPr>
                <w:b/>
                <w:bCs/>
                <w:sz w:val="20"/>
                <w:szCs w:val="20"/>
                <w:lang w:eastAsia="en-AU"/>
              </w:rPr>
              <w:t>p</w:t>
            </w:r>
            <w:r w:rsidRPr="008155ED">
              <w:rPr>
                <w:b/>
                <w:bCs/>
                <w:sz w:val="20"/>
                <w:szCs w:val="20"/>
                <w:lang w:eastAsia="en-AU"/>
              </w:rPr>
              <w:t>lants</w:t>
            </w:r>
            <w:r>
              <w:rPr>
                <w:b/>
                <w:bCs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086" w:type="pct"/>
            <w:shd w:val="clear" w:color="auto" w:fill="EFFAFF"/>
          </w:tcPr>
          <w:p w14:paraId="741E0CB0" w14:textId="77777777" w:rsidR="00AE6825" w:rsidRPr="008155ED" w:rsidRDefault="00AE6825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8155ED">
              <w:rPr>
                <w:b/>
                <w:bCs/>
                <w:sz w:val="20"/>
                <w:szCs w:val="20"/>
                <w:lang w:eastAsia="en-AU"/>
              </w:rPr>
              <w:t>Crop Type</w:t>
            </w:r>
          </w:p>
        </w:tc>
        <w:tc>
          <w:tcPr>
            <w:tcW w:w="1935" w:type="pct"/>
            <w:shd w:val="clear" w:color="auto" w:fill="EFFAFF"/>
          </w:tcPr>
          <w:p w14:paraId="3FD9A091" w14:textId="77777777" w:rsidR="00AE6825" w:rsidRPr="008155ED" w:rsidRDefault="00AE6825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r w:rsidRPr="008155ED">
              <w:rPr>
                <w:b/>
                <w:bCs/>
                <w:sz w:val="20"/>
                <w:szCs w:val="20"/>
                <w:lang w:eastAsia="en-AU"/>
              </w:rPr>
              <w:t>Purpose</w:t>
            </w:r>
          </w:p>
        </w:tc>
      </w:tr>
      <w:tr w:rsidR="00AE6825" w:rsidRPr="0082540F" w14:paraId="62C651FB" w14:textId="77777777" w:rsidTr="00F34DF3">
        <w:trPr>
          <w:trHeight w:val="1195"/>
        </w:trPr>
        <w:tc>
          <w:tcPr>
            <w:tcW w:w="582" w:type="pct"/>
          </w:tcPr>
          <w:p w14:paraId="4556813F" w14:textId="15D56AA9" w:rsidR="00AE6825" w:rsidRPr="0082540F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606719348"/>
                <w:placeholder>
                  <w:docPart w:val="07EAED935F354C3E89EC4776B4BFDE97"/>
                </w:placeholder>
                <w:showingPlcHdr/>
              </w:sdtPr>
              <w:sdtEndPr/>
              <w:sdtContent>
                <w:r w:rsidR="006A15FF" w:rsidRPr="0082540F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553" w:type="pct"/>
          </w:tcPr>
          <w:p w14:paraId="22A92794" w14:textId="4F3E72D7" w:rsidR="00AE6825" w:rsidRPr="0082540F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509058740"/>
                <w:placeholder>
                  <w:docPart w:val="EDBC92852DC14885BC42EA1204F84823"/>
                </w:placeholder>
                <w:showingPlcHdr/>
              </w:sdtPr>
              <w:sdtEndPr/>
              <w:sdtContent>
                <w:r w:rsidR="006A15FF" w:rsidRPr="0082540F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844" w:type="pct"/>
          </w:tcPr>
          <w:p w14:paraId="4E601C80" w14:textId="1685E038" w:rsidR="00AE6825" w:rsidRPr="0082540F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477486751"/>
                <w:placeholder>
                  <w:docPart w:val="675DCF9704824188AF9DD692064CFA47"/>
                </w:placeholder>
                <w:showingPlcHdr/>
              </w:sdtPr>
              <w:sdtEndPr/>
              <w:sdtContent>
                <w:r w:rsidR="006A15FF" w:rsidRPr="0082540F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086" w:type="pct"/>
          </w:tcPr>
          <w:p w14:paraId="58323C21" w14:textId="08AC98A9" w:rsidR="00AE6825" w:rsidRPr="0082540F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84084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718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E6825" w:rsidRPr="0082540F">
              <w:rPr>
                <w:rFonts w:ascii="MS Gothic" w:eastAsia="MS Gothic" w:hAnsi="MS Gothic"/>
                <w:sz w:val="20"/>
                <w:szCs w:val="20"/>
                <w:lang w:eastAsia="en-AU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Fibre   </w:t>
            </w:r>
            <w:r w:rsidR="0082540F" w:rsidRPr="0082540F">
              <w:rPr>
                <w:sz w:val="20"/>
                <w:szCs w:val="20"/>
                <w:lang w:eastAsia="en-AU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852408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364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3364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Seed    </w:t>
            </w:r>
          </w:p>
          <w:p w14:paraId="1A39B1D4" w14:textId="6DB65A70" w:rsidR="00AE6825" w:rsidRPr="0082540F" w:rsidRDefault="00855A13" w:rsidP="00F34DF3">
            <w:pPr>
              <w:ind w:right="-116"/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77139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364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E6825" w:rsidRPr="0082540F">
              <w:rPr>
                <w:rFonts w:ascii="MS Gothic" w:eastAsia="MS Gothic" w:hAnsi="MS Gothic"/>
                <w:sz w:val="20"/>
                <w:szCs w:val="20"/>
                <w:lang w:eastAsia="en-AU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Flower  </w:t>
            </w:r>
            <w:sdt>
              <w:sdtPr>
                <w:rPr>
                  <w:sz w:val="20"/>
                  <w:szCs w:val="20"/>
                </w:rPr>
                <w:id w:val="128500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364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3364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Cuttings </w:t>
            </w:r>
          </w:p>
          <w:p w14:paraId="3267E4D0" w14:textId="1407F3BE" w:rsidR="00AE6825" w:rsidRPr="0082540F" w:rsidRDefault="00855A13" w:rsidP="00F34DF3">
            <w:pPr>
              <w:ind w:right="-139"/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71530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364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E6825" w:rsidRPr="0082540F">
              <w:rPr>
                <w:rFonts w:ascii="MS Gothic" w:eastAsia="MS Gothic" w:hAnsi="MS Gothic"/>
                <w:sz w:val="20"/>
                <w:szCs w:val="20"/>
                <w:lang w:eastAsia="en-AU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Whole plant / </w:t>
            </w:r>
          </w:p>
          <w:p w14:paraId="56C1CE63" w14:textId="77777777" w:rsidR="00AE6825" w:rsidRPr="0082540F" w:rsidRDefault="00AE6825" w:rsidP="00F34DF3">
            <w:pPr>
              <w:ind w:right="-139"/>
              <w:rPr>
                <w:sz w:val="20"/>
                <w:szCs w:val="20"/>
                <w:lang w:eastAsia="en-AU"/>
              </w:rPr>
            </w:pPr>
            <w:r w:rsidRPr="0082540F">
              <w:rPr>
                <w:sz w:val="20"/>
                <w:szCs w:val="20"/>
                <w:lang w:eastAsia="en-AU"/>
              </w:rPr>
              <w:t xml:space="preserve">      seedlings</w:t>
            </w:r>
          </w:p>
        </w:tc>
        <w:tc>
          <w:tcPr>
            <w:tcW w:w="1935" w:type="pct"/>
          </w:tcPr>
          <w:p w14:paraId="64178919" w14:textId="6DE4ADD2" w:rsidR="00AE6825" w:rsidRPr="0082540F" w:rsidRDefault="00855A13" w:rsidP="00F34DF3">
            <w:pPr>
              <w:ind w:right="-125"/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844904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364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Viable seed/resowing   </w:t>
            </w:r>
            <w:sdt>
              <w:sdtPr>
                <w:rPr>
                  <w:sz w:val="20"/>
                  <w:szCs w:val="20"/>
                </w:rPr>
                <w:id w:val="147117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5A2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Construction </w:t>
            </w:r>
          </w:p>
          <w:p w14:paraId="75F37BD1" w14:textId="03E1CC4B" w:rsidR="00AE6825" w:rsidRPr="0082540F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58628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364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Food     </w:t>
            </w:r>
            <w:sdt>
              <w:sdtPr>
                <w:rPr>
                  <w:sz w:val="20"/>
                  <w:szCs w:val="20"/>
                </w:rPr>
                <w:id w:val="-113008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718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Cosmetics </w:t>
            </w:r>
            <w:r w:rsidR="004965A2" w:rsidRPr="0082540F">
              <w:rPr>
                <w:sz w:val="20"/>
                <w:szCs w:val="20"/>
                <w:lang w:eastAsia="en-AU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019202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718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Textile  </w:t>
            </w:r>
          </w:p>
          <w:p w14:paraId="18E1E4CF" w14:textId="08671EEF" w:rsidR="00AE6825" w:rsidRPr="0082540F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11340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5A2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Oil    </w:t>
            </w:r>
            <w:r w:rsidR="004965A2" w:rsidRPr="0082540F">
              <w:rPr>
                <w:sz w:val="20"/>
                <w:szCs w:val="20"/>
                <w:lang w:eastAsia="en-AU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-30338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718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Resin         </w:t>
            </w:r>
            <w:r w:rsidR="004965A2" w:rsidRPr="0082540F">
              <w:rPr>
                <w:sz w:val="20"/>
                <w:szCs w:val="20"/>
                <w:lang w:eastAsia="en-AU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    </w:t>
            </w:r>
            <w:sdt>
              <w:sdtPr>
                <w:rPr>
                  <w:sz w:val="20"/>
                  <w:szCs w:val="20"/>
                </w:rPr>
                <w:id w:val="49423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718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Research    </w:t>
            </w:r>
          </w:p>
          <w:p w14:paraId="2D13919F" w14:textId="771A6773" w:rsidR="00AE6825" w:rsidRPr="0082540F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93424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718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Animal products             </w:t>
            </w:r>
            <w:sdt>
              <w:sdtPr>
                <w:rPr>
                  <w:sz w:val="20"/>
                  <w:szCs w:val="20"/>
                </w:rPr>
                <w:id w:val="-300157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718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965A2" w:rsidRPr="0082540F">
              <w:rPr>
                <w:sz w:val="20"/>
                <w:szCs w:val="20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Other </w:t>
            </w:r>
          </w:p>
        </w:tc>
      </w:tr>
    </w:tbl>
    <w:p w14:paraId="6D44067D" w14:textId="77777777" w:rsidR="00AE6825" w:rsidRPr="003F3B2B" w:rsidRDefault="00AE6825" w:rsidP="00AE6825">
      <w:pPr>
        <w:rPr>
          <w:sz w:val="10"/>
          <w:szCs w:val="10"/>
        </w:rPr>
      </w:pPr>
    </w:p>
    <w:p w14:paraId="65B9D05C" w14:textId="77777777" w:rsidR="00AE6825" w:rsidRPr="003F3B2B" w:rsidRDefault="00AE6825" w:rsidP="00AE6825">
      <w:pPr>
        <w:pBdr>
          <w:top w:val="single" w:sz="4" w:space="1" w:color="000000" w:themeColor="text1"/>
        </w:pBdr>
        <w:rPr>
          <w:sz w:val="10"/>
          <w:szCs w:val="10"/>
        </w:rPr>
      </w:pPr>
    </w:p>
    <w:tbl>
      <w:tblPr>
        <w:tblW w:w="5000" w:type="pct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2653"/>
        <w:gridCol w:w="2874"/>
        <w:gridCol w:w="749"/>
        <w:gridCol w:w="1234"/>
        <w:gridCol w:w="2950"/>
      </w:tblGrid>
      <w:tr w:rsidR="00AE6825" w:rsidRPr="008155ED" w14:paraId="28BD3CBC" w14:textId="77777777" w:rsidTr="00F34DF3">
        <w:trPr>
          <w:trHeight w:hRule="exact" w:val="329"/>
        </w:trPr>
        <w:tc>
          <w:tcPr>
            <w:tcW w:w="5000" w:type="pct"/>
            <w:gridSpan w:val="5"/>
            <w:shd w:val="clear" w:color="auto" w:fill="CBEDFD"/>
            <w:hideMark/>
          </w:tcPr>
          <w:p w14:paraId="247B4971" w14:textId="77777777" w:rsidR="00AE6825" w:rsidRPr="008155ED" w:rsidRDefault="00AE6825" w:rsidP="00F34DF3">
            <w:pPr>
              <w:rPr>
                <w:b/>
                <w:sz w:val="20"/>
                <w:szCs w:val="20"/>
                <w:lang w:eastAsia="en-AU"/>
              </w:rPr>
            </w:pPr>
            <w:r w:rsidRPr="008155ED">
              <w:rPr>
                <w:b/>
                <w:sz w:val="20"/>
                <w:szCs w:val="20"/>
                <w:lang w:eastAsia="en-AU"/>
              </w:rPr>
              <w:t>Source of Seed</w:t>
            </w:r>
          </w:p>
        </w:tc>
      </w:tr>
      <w:tr w:rsidR="00AE6825" w:rsidRPr="008155ED" w14:paraId="7662229E" w14:textId="77777777" w:rsidTr="00576D47">
        <w:trPr>
          <w:trHeight w:val="312"/>
        </w:trPr>
        <w:tc>
          <w:tcPr>
            <w:tcW w:w="3000" w:type="pct"/>
            <w:gridSpan w:val="3"/>
            <w:tcBorders>
              <w:bottom w:val="single" w:sz="4" w:space="0" w:color="CBEDFD"/>
            </w:tcBorders>
          </w:tcPr>
          <w:p w14:paraId="7ECFB31D" w14:textId="1C5E0361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Name of seed supplier: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606386093"/>
                <w:placeholder>
                  <w:docPart w:val="39B3FCBF15434510AEB6DC4CA168220A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2000" w:type="pct"/>
            <w:gridSpan w:val="2"/>
            <w:tcBorders>
              <w:bottom w:val="single" w:sz="4" w:space="0" w:color="CBEDFD"/>
            </w:tcBorders>
          </w:tcPr>
          <w:p w14:paraId="01174FEF" w14:textId="0883FD11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NSW licence number: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77268562"/>
                <w:placeholder>
                  <w:docPart w:val="CBC2254CAAA749869093A0001CFD243C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8155ED" w14:paraId="2B4EB30C" w14:textId="77777777" w:rsidTr="00576D47">
        <w:trPr>
          <w:trHeight w:val="312"/>
        </w:trPr>
        <w:tc>
          <w:tcPr>
            <w:tcW w:w="5000" w:type="pct"/>
            <w:gridSpan w:val="5"/>
            <w:tcBorders>
              <w:bottom w:val="single" w:sz="4" w:space="0" w:color="CBEDFD"/>
            </w:tcBorders>
          </w:tcPr>
          <w:p w14:paraId="2DD6FA57" w14:textId="24B50318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 xml:space="preserve">     If sourced outside of NSW, </w:t>
            </w:r>
            <w:r>
              <w:rPr>
                <w:sz w:val="20"/>
                <w:szCs w:val="20"/>
                <w:lang w:eastAsia="en-AU"/>
              </w:rPr>
              <w:t>provide name of supplier</w:t>
            </w:r>
            <w:r w:rsidRPr="008155ED">
              <w:rPr>
                <w:sz w:val="20"/>
                <w:szCs w:val="20"/>
                <w:lang w:eastAsia="en-AU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1062133777"/>
                <w:placeholder>
                  <w:docPart w:val="EE533AFFBCC64573A3C44FD4656FF004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8155ED" w14:paraId="43D6F0E1" w14:textId="77777777" w:rsidTr="00576D47">
        <w:trPr>
          <w:trHeight w:val="312"/>
        </w:trPr>
        <w:tc>
          <w:tcPr>
            <w:tcW w:w="5000" w:type="pct"/>
            <w:gridSpan w:val="5"/>
            <w:tcBorders>
              <w:bottom w:val="single" w:sz="4" w:space="0" w:color="CBEDFD"/>
            </w:tcBorders>
          </w:tcPr>
          <w:p w14:paraId="0537AC3A" w14:textId="3D461B46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>
              <w:rPr>
                <w:sz w:val="20"/>
                <w:szCs w:val="20"/>
                <w:lang w:eastAsia="en-AU"/>
              </w:rPr>
              <w:t>A</w:t>
            </w:r>
            <w:r w:rsidRPr="008155ED">
              <w:rPr>
                <w:sz w:val="20"/>
                <w:szCs w:val="20"/>
                <w:lang w:eastAsia="en-AU"/>
              </w:rPr>
              <w:t>ddress: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380237969"/>
                <w:placeholder>
                  <w:docPart w:val="53E2F87F9B17449EA84AF5798B5F7E81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8155ED" w14:paraId="4A6DA04B" w14:textId="77777777" w:rsidTr="00576D47">
        <w:trPr>
          <w:trHeight w:val="312"/>
        </w:trPr>
        <w:tc>
          <w:tcPr>
            <w:tcW w:w="1268" w:type="pct"/>
          </w:tcPr>
          <w:p w14:paraId="27E3D057" w14:textId="10158792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Phone: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282032303"/>
                <w:placeholder>
                  <w:docPart w:val="3426F839A74A454E8535BC4EA2B4D337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374" w:type="pct"/>
          </w:tcPr>
          <w:p w14:paraId="69BC62F5" w14:textId="5796DB76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Mobile: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623071601"/>
                <w:placeholder>
                  <w:docPart w:val="6F1B9D0960824F308B99971DA4DA8B4F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948" w:type="pct"/>
            <w:gridSpan w:val="2"/>
            <w:tcBorders>
              <w:right w:val="nil"/>
            </w:tcBorders>
          </w:tcPr>
          <w:p w14:paraId="7B2D4A89" w14:textId="65E9FEE3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8155ED">
              <w:rPr>
                <w:sz w:val="20"/>
                <w:szCs w:val="20"/>
                <w:lang w:eastAsia="en-AU"/>
              </w:rPr>
              <w:t>Email:</w:t>
            </w:r>
            <w:r>
              <w:rPr>
                <w:sz w:val="20"/>
                <w:szCs w:val="20"/>
                <w:lang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744334609"/>
                <w:placeholder>
                  <w:docPart w:val="29CF8B4E4AF24C1589773F06681E3334"/>
                </w:placeholder>
                <w:showingPlcHdr/>
              </w:sdtPr>
              <w:sdtEndPr/>
              <w:sdtContent>
                <w:r w:rsidR="006A15FF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1410" w:type="pct"/>
            <w:tcBorders>
              <w:left w:val="nil"/>
            </w:tcBorders>
          </w:tcPr>
          <w:p w14:paraId="13915B70" w14:textId="77777777" w:rsidR="00AE6825" w:rsidRPr="008155ED" w:rsidRDefault="00AE6825" w:rsidP="00F34DF3">
            <w:pPr>
              <w:rPr>
                <w:sz w:val="20"/>
                <w:szCs w:val="20"/>
                <w:lang w:eastAsia="en-AU"/>
              </w:rPr>
            </w:pPr>
          </w:p>
        </w:tc>
      </w:tr>
    </w:tbl>
    <w:p w14:paraId="6AAB3775" w14:textId="77777777" w:rsidR="00AE6825" w:rsidRPr="003F3B2B" w:rsidRDefault="00AE6825" w:rsidP="00AE6825">
      <w:pPr>
        <w:rPr>
          <w:sz w:val="10"/>
          <w:szCs w:val="10"/>
        </w:rPr>
      </w:pPr>
    </w:p>
    <w:p w14:paraId="457B7804" w14:textId="77777777" w:rsidR="00AE6825" w:rsidRPr="00BA631D" w:rsidRDefault="00AE6825" w:rsidP="00AE6825">
      <w:pPr>
        <w:pBdr>
          <w:top w:val="single" w:sz="4" w:space="1" w:color="000000" w:themeColor="text1"/>
        </w:pBd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83"/>
        <w:gridCol w:w="5679"/>
        <w:gridCol w:w="850"/>
        <w:gridCol w:w="1958"/>
      </w:tblGrid>
      <w:tr w:rsidR="00AE6825" w:rsidRPr="00055C43" w14:paraId="382A5681" w14:textId="77777777" w:rsidTr="00F34DF3">
        <w:trPr>
          <w:trHeight w:hRule="exact" w:val="397"/>
        </w:trPr>
        <w:tc>
          <w:tcPr>
            <w:tcW w:w="947" w:type="pct"/>
            <w:vAlign w:val="center"/>
          </w:tcPr>
          <w:p w14:paraId="2CB81C9A" w14:textId="4C51ECD1" w:rsidR="00AE6825" w:rsidRPr="002E73BF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2E73BF">
              <w:rPr>
                <w:sz w:val="20"/>
                <w:szCs w:val="20"/>
                <w:lang w:eastAsia="en-AU"/>
              </w:rPr>
              <w:t>Name:</w:t>
            </w:r>
            <w:r w:rsidR="006A15F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053" w:type="pct"/>
            <w:gridSpan w:val="3"/>
            <w:tcBorders>
              <w:bottom w:val="single" w:sz="4" w:space="0" w:color="DAF3FE"/>
            </w:tcBorders>
            <w:vAlign w:val="center"/>
          </w:tcPr>
          <w:p w14:paraId="2E2E100C" w14:textId="78DFDF11" w:rsidR="00AE6825" w:rsidRPr="002E73BF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816335028"/>
                <w:placeholder>
                  <w:docPart w:val="42A1925FABCF472484FC6C8653267139"/>
                </w:placeholder>
                <w:showingPlcHdr/>
              </w:sdtPr>
              <w:sdtEndPr/>
              <w:sdtContent>
                <w:r w:rsidR="00540805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055C43" w14:paraId="342A48CC" w14:textId="77777777" w:rsidTr="00F34DF3">
        <w:trPr>
          <w:trHeight w:hRule="exact" w:val="397"/>
        </w:trPr>
        <w:tc>
          <w:tcPr>
            <w:tcW w:w="947" w:type="pct"/>
            <w:vAlign w:val="center"/>
          </w:tcPr>
          <w:p w14:paraId="4B456AE7" w14:textId="77777777" w:rsidR="00AE6825" w:rsidRPr="002E73BF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2E73BF">
              <w:rPr>
                <w:sz w:val="20"/>
                <w:szCs w:val="20"/>
                <w:lang w:eastAsia="en-AU"/>
              </w:rPr>
              <w:t>Signature:</w:t>
            </w:r>
          </w:p>
        </w:tc>
        <w:tc>
          <w:tcPr>
            <w:tcW w:w="2712" w:type="pct"/>
            <w:tcBorders>
              <w:bottom w:val="single" w:sz="4" w:space="0" w:color="DAF3FE"/>
            </w:tcBorders>
            <w:vAlign w:val="center"/>
          </w:tcPr>
          <w:p w14:paraId="41230A2B" w14:textId="0A9D8DFD" w:rsidR="00AE6825" w:rsidRPr="00BA631D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-1143277511"/>
                <w:placeholder>
                  <w:docPart w:val="F026D58E0B4D42F389EAD25AB811676D"/>
                </w:placeholder>
                <w:showingPlcHdr/>
              </w:sdtPr>
              <w:sdtEndPr/>
              <w:sdtContent>
                <w:r w:rsidR="00540805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406" w:type="pct"/>
            <w:vAlign w:val="center"/>
          </w:tcPr>
          <w:p w14:paraId="7849DCD3" w14:textId="77777777" w:rsidR="00AE6825" w:rsidRPr="002E73BF" w:rsidRDefault="00AE6825" w:rsidP="00F34DF3">
            <w:pPr>
              <w:rPr>
                <w:sz w:val="20"/>
                <w:szCs w:val="20"/>
                <w:lang w:eastAsia="en-AU"/>
              </w:rPr>
            </w:pPr>
            <w:r w:rsidRPr="002E73BF">
              <w:rPr>
                <w:sz w:val="20"/>
                <w:szCs w:val="20"/>
                <w:lang w:eastAsia="en-AU"/>
              </w:rPr>
              <w:t>Date:</w:t>
            </w:r>
          </w:p>
        </w:tc>
        <w:tc>
          <w:tcPr>
            <w:tcW w:w="935" w:type="pct"/>
            <w:tcBorders>
              <w:bottom w:val="single" w:sz="4" w:space="0" w:color="DAF3FE"/>
            </w:tcBorders>
            <w:vAlign w:val="center"/>
          </w:tcPr>
          <w:p w14:paraId="44A97640" w14:textId="39955DBC" w:rsidR="00AE6825" w:rsidRPr="00055C43" w:rsidRDefault="00855A13" w:rsidP="00F34DF3">
            <w:pPr>
              <w:rPr>
                <w:b/>
                <w:bCs/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1948660311"/>
                <w:placeholder>
                  <w:docPart w:val="6EAA95EA5DB74D2792C5738FF5403296"/>
                </w:placeholder>
                <w:showingPlcHdr/>
              </w:sdtPr>
              <w:sdtEndPr/>
              <w:sdtContent>
                <w:r w:rsidR="00540805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82540F" w14:paraId="4D7EE21E" w14:textId="77777777" w:rsidTr="00F34DF3">
        <w:trPr>
          <w:trHeight w:val="326"/>
        </w:trPr>
        <w:tc>
          <w:tcPr>
            <w:tcW w:w="5000" w:type="pct"/>
            <w:gridSpan w:val="4"/>
            <w:vAlign w:val="center"/>
          </w:tcPr>
          <w:p w14:paraId="553781E4" w14:textId="0FEF470F" w:rsidR="00AE6825" w:rsidRPr="0082540F" w:rsidRDefault="00855A13" w:rsidP="00F34DF3">
            <w:pPr>
              <w:rPr>
                <w:sz w:val="20"/>
                <w:szCs w:val="20"/>
                <w:lang w:eastAsia="en-AU"/>
              </w:rPr>
            </w:pPr>
            <w:sdt>
              <w:sdtPr>
                <w:rPr>
                  <w:sz w:val="20"/>
                  <w:szCs w:val="20"/>
                </w:rPr>
                <w:id w:val="51797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364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E6825" w:rsidRPr="0082540F">
              <w:rPr>
                <w:rFonts w:ascii="MS Gothic" w:eastAsia="MS Gothic" w:hAnsi="MS Gothic"/>
                <w:sz w:val="20"/>
                <w:szCs w:val="20"/>
                <w:lang w:eastAsia="en-AU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 xml:space="preserve">I am authorised to submit this form on behalf of the licence holder                                            </w:t>
            </w:r>
            <w:sdt>
              <w:sdtPr>
                <w:rPr>
                  <w:sz w:val="20"/>
                  <w:szCs w:val="20"/>
                </w:rPr>
                <w:id w:val="-115676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3364" w:rsidRPr="008254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3364" w:rsidRPr="0082540F">
              <w:rPr>
                <w:sz w:val="20"/>
                <w:szCs w:val="20"/>
                <w:lang w:eastAsia="en-AU"/>
              </w:rPr>
              <w:t xml:space="preserve"> </w:t>
            </w:r>
            <w:r w:rsidR="00AE6825" w:rsidRPr="0082540F">
              <w:rPr>
                <w:sz w:val="20"/>
                <w:szCs w:val="20"/>
                <w:lang w:eastAsia="en-AU"/>
              </w:rPr>
              <w:t>Map attached</w:t>
            </w:r>
          </w:p>
        </w:tc>
      </w:tr>
    </w:tbl>
    <w:p w14:paraId="17B56E05" w14:textId="77777777" w:rsidR="00AE6825" w:rsidRPr="003F3B2B" w:rsidRDefault="00AE6825" w:rsidP="00AE6825">
      <w:pPr>
        <w:rPr>
          <w:sz w:val="10"/>
          <w:szCs w:val="10"/>
        </w:rPr>
      </w:pPr>
    </w:p>
    <w:p w14:paraId="264A767B" w14:textId="77777777" w:rsidR="00AE6825" w:rsidRPr="00E437BE" w:rsidRDefault="00AE6825" w:rsidP="00AE6825">
      <w:pPr>
        <w:pBdr>
          <w:top w:val="single" w:sz="4" w:space="1" w:color="000000" w:themeColor="text1"/>
        </w:pBdr>
        <w:rPr>
          <w:sz w:val="2"/>
          <w:szCs w:val="2"/>
        </w:rPr>
      </w:pPr>
    </w:p>
    <w:p w14:paraId="11B01D29" w14:textId="77777777" w:rsidR="00AE6825" w:rsidRPr="00E437BE" w:rsidRDefault="00AE6825" w:rsidP="00AE6825">
      <w:pPr>
        <w:pBdr>
          <w:top w:val="single" w:sz="4" w:space="1" w:color="000000" w:themeColor="text1"/>
        </w:pBdr>
        <w:rPr>
          <w:sz w:val="2"/>
          <w:szCs w:val="2"/>
        </w:rPr>
      </w:pPr>
    </w:p>
    <w:tbl>
      <w:tblPr>
        <w:tblW w:w="5005" w:type="pct"/>
        <w:tblInd w:w="-5" w:type="dxa"/>
        <w:tblBorders>
          <w:top w:val="single" w:sz="4" w:space="0" w:color="CBEDFD"/>
          <w:left w:val="single" w:sz="4" w:space="0" w:color="CBEDFD"/>
          <w:bottom w:val="single" w:sz="4" w:space="0" w:color="CBEDFD"/>
          <w:right w:val="single" w:sz="4" w:space="0" w:color="CBEDFD"/>
          <w:insideH w:val="single" w:sz="4" w:space="0" w:color="CBEDFD"/>
          <w:insideV w:val="single" w:sz="4" w:space="0" w:color="CBEDFD"/>
        </w:tblBorders>
        <w:tblLook w:val="04A0" w:firstRow="1" w:lastRow="0" w:firstColumn="1" w:lastColumn="0" w:noHBand="0" w:noVBand="1"/>
      </w:tblPr>
      <w:tblGrid>
        <w:gridCol w:w="3686"/>
        <w:gridCol w:w="1342"/>
        <w:gridCol w:w="5442"/>
      </w:tblGrid>
      <w:tr w:rsidR="00AE6825" w:rsidRPr="008155ED" w14:paraId="492C05C0" w14:textId="77777777" w:rsidTr="00F34DF3">
        <w:trPr>
          <w:trHeight w:hRule="exact" w:val="312"/>
        </w:trPr>
        <w:tc>
          <w:tcPr>
            <w:tcW w:w="5000" w:type="pct"/>
            <w:gridSpan w:val="3"/>
            <w:tcBorders>
              <w:bottom w:val="single" w:sz="4" w:space="0" w:color="CBEDFD"/>
            </w:tcBorders>
            <w:shd w:val="clear" w:color="auto" w:fill="CBEDFD"/>
          </w:tcPr>
          <w:p w14:paraId="2C5B6485" w14:textId="77777777" w:rsidR="00AE6825" w:rsidRPr="00A06A11" w:rsidRDefault="00AE6825" w:rsidP="00F34DF3">
            <w:pPr>
              <w:ind w:right="-125"/>
              <w:jc w:val="center"/>
              <w:rPr>
                <w:b/>
                <w:bCs/>
                <w:sz w:val="20"/>
                <w:szCs w:val="20"/>
              </w:rPr>
            </w:pPr>
            <w:r w:rsidRPr="00A06A11">
              <w:rPr>
                <w:b/>
                <w:bCs/>
                <w:sz w:val="20"/>
                <w:szCs w:val="20"/>
              </w:rPr>
              <w:t>REQUEST</w:t>
            </w:r>
            <w:r>
              <w:rPr>
                <w:b/>
                <w:bCs/>
                <w:sz w:val="20"/>
                <w:szCs w:val="20"/>
              </w:rPr>
              <w:t xml:space="preserve"> FOR SAMPLING OR MODIFIED SAMPLING PLAN</w:t>
            </w:r>
          </w:p>
        </w:tc>
      </w:tr>
      <w:tr w:rsidR="00AE6825" w:rsidRPr="008155ED" w14:paraId="74DF5BC0" w14:textId="77777777" w:rsidTr="00A46500">
        <w:trPr>
          <w:trHeight w:val="312"/>
        </w:trPr>
        <w:tc>
          <w:tcPr>
            <w:tcW w:w="2401" w:type="pct"/>
            <w:gridSpan w:val="2"/>
            <w:vMerge w:val="restart"/>
            <w:tcBorders>
              <w:top w:val="nil"/>
            </w:tcBorders>
          </w:tcPr>
          <w:p w14:paraId="38E582DF" w14:textId="4D70CCD3" w:rsidR="00AE6825" w:rsidRDefault="00AE6825" w:rsidP="00F34D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request submitted:  </w:t>
            </w:r>
            <w:sdt>
              <w:sdtPr>
                <w:rPr>
                  <w:sz w:val="20"/>
                  <w:szCs w:val="20"/>
                </w:rPr>
                <w:id w:val="588505053"/>
                <w:placeholder>
                  <w:docPart w:val="32C44437130E4FBA849B43154E8E5DD6"/>
                </w:placeholder>
                <w:showingPlcHdr/>
              </w:sdtPr>
              <w:sdtEndPr/>
              <w:sdtContent>
                <w:r w:rsidR="00540805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  <w:tc>
          <w:tcPr>
            <w:tcW w:w="2599" w:type="pct"/>
            <w:tcBorders>
              <w:top w:val="nil"/>
            </w:tcBorders>
          </w:tcPr>
          <w:p w14:paraId="57DA82F8" w14:textId="361F7DD9" w:rsidR="00AE6825" w:rsidRPr="008155ED" w:rsidRDefault="00AE6825" w:rsidP="00F34DF3">
            <w:pPr>
              <w:rPr>
                <w:b/>
                <w:sz w:val="20"/>
                <w:szCs w:val="20"/>
                <w:lang w:eastAsia="en-AU"/>
              </w:rPr>
            </w:pPr>
            <w:r>
              <w:rPr>
                <w:sz w:val="20"/>
                <w:szCs w:val="20"/>
              </w:rPr>
              <w:t>Intended harvest date:</w:t>
            </w:r>
            <w:r w:rsidR="0054080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037662464"/>
                <w:placeholder>
                  <w:docPart w:val="EDABCAC47F6645ABB7BFCF9E67249F07"/>
                </w:placeholder>
                <w:showingPlcHdr/>
              </w:sdtPr>
              <w:sdtEndPr/>
              <w:sdtContent>
                <w:r w:rsidR="00540805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8155ED" w14:paraId="678DD9F8" w14:textId="77777777" w:rsidTr="00A46500">
        <w:trPr>
          <w:trHeight w:val="312"/>
        </w:trPr>
        <w:tc>
          <w:tcPr>
            <w:tcW w:w="2401" w:type="pct"/>
            <w:gridSpan w:val="2"/>
            <w:vMerge/>
          </w:tcPr>
          <w:p w14:paraId="37CFD806" w14:textId="77777777" w:rsidR="00AE6825" w:rsidRDefault="00AE6825" w:rsidP="00F34DF3">
            <w:pPr>
              <w:rPr>
                <w:sz w:val="20"/>
                <w:szCs w:val="20"/>
              </w:rPr>
            </w:pPr>
          </w:p>
        </w:tc>
        <w:tc>
          <w:tcPr>
            <w:tcW w:w="2599" w:type="pct"/>
            <w:tcBorders>
              <w:top w:val="nil"/>
            </w:tcBorders>
          </w:tcPr>
          <w:p w14:paraId="3B9F4103" w14:textId="620F910B" w:rsidR="00AE6825" w:rsidRPr="008155ED" w:rsidRDefault="00AE6825" w:rsidP="00F34DF3">
            <w:pPr>
              <w:rPr>
                <w:b/>
                <w:sz w:val="20"/>
                <w:szCs w:val="20"/>
                <w:lang w:eastAsia="en-AU"/>
              </w:rPr>
            </w:pPr>
            <w:r>
              <w:rPr>
                <w:sz w:val="20"/>
                <w:szCs w:val="20"/>
              </w:rPr>
              <w:t>Stage of flowering:</w:t>
            </w:r>
            <w:r w:rsidR="0054080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30738365"/>
                <w:placeholder>
                  <w:docPart w:val="2086B3A55A2445E49E5267D514B6E329"/>
                </w:placeholder>
                <w:showingPlcHdr/>
              </w:sdtPr>
              <w:sdtEndPr/>
              <w:sdtContent>
                <w:r w:rsidR="00540805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</w:tc>
      </w:tr>
      <w:tr w:rsidR="00AE6825" w:rsidRPr="008155ED" w14:paraId="2146C317" w14:textId="77777777" w:rsidTr="007421DC">
        <w:trPr>
          <w:trHeight w:val="1020"/>
        </w:trPr>
        <w:tc>
          <w:tcPr>
            <w:tcW w:w="1760" w:type="pct"/>
          </w:tcPr>
          <w:p w14:paraId="47EFDCAE" w14:textId="77777777" w:rsidR="00AE6825" w:rsidRDefault="00AE6825" w:rsidP="007421DC">
            <w:pPr>
              <w:ind w:right="-19"/>
              <w:rPr>
                <w:b/>
                <w:bCs/>
                <w:sz w:val="20"/>
                <w:szCs w:val="20"/>
                <w:lang w:eastAsia="en-AU"/>
              </w:rPr>
            </w:pPr>
            <w:r>
              <w:rPr>
                <w:b/>
                <w:bCs/>
                <w:sz w:val="20"/>
                <w:szCs w:val="20"/>
                <w:lang w:eastAsia="en-AU"/>
              </w:rPr>
              <w:t>Request for modified sampling plan</w:t>
            </w:r>
          </w:p>
          <w:p w14:paraId="57F1D407" w14:textId="77777777" w:rsidR="00AE6825" w:rsidRDefault="00AE6825" w:rsidP="00F34DF3">
            <w:pPr>
              <w:ind w:right="-245"/>
              <w:rPr>
                <w:sz w:val="20"/>
                <w:szCs w:val="20"/>
                <w:lang w:eastAsia="en-AU"/>
              </w:rPr>
            </w:pPr>
            <w:r w:rsidRPr="00EB2BA9">
              <w:rPr>
                <w:sz w:val="20"/>
                <w:szCs w:val="20"/>
                <w:lang w:eastAsia="en-AU"/>
              </w:rPr>
              <w:t>(T</w:t>
            </w:r>
            <w:r>
              <w:rPr>
                <w:sz w:val="20"/>
                <w:szCs w:val="20"/>
                <w:lang w:eastAsia="en-AU"/>
              </w:rPr>
              <w:t xml:space="preserve">his request may be completed at </w:t>
            </w:r>
          </w:p>
          <w:p w14:paraId="7360020E" w14:textId="77777777" w:rsidR="00AE6825" w:rsidRPr="008155ED" w:rsidRDefault="00AE6825" w:rsidP="00F34DF3">
            <w:pPr>
              <w:ind w:right="-245"/>
              <w:rPr>
                <w:sz w:val="20"/>
                <w:szCs w:val="20"/>
                <w:lang w:eastAsia="en-AU"/>
              </w:rPr>
            </w:pPr>
            <w:r>
              <w:rPr>
                <w:sz w:val="20"/>
                <w:szCs w:val="20"/>
                <w:lang w:eastAsia="en-AU"/>
              </w:rPr>
              <w:t>the time of planting notification)</w:t>
            </w:r>
          </w:p>
        </w:tc>
        <w:tc>
          <w:tcPr>
            <w:tcW w:w="3240" w:type="pct"/>
            <w:gridSpan w:val="2"/>
          </w:tcPr>
          <w:p w14:paraId="453BDA68" w14:textId="418FBF61" w:rsidR="00AE6825" w:rsidRDefault="00AE6825" w:rsidP="00F34DF3">
            <w:pPr>
              <w:rPr>
                <w:sz w:val="20"/>
                <w:szCs w:val="20"/>
                <w:lang w:val="en-AU" w:eastAsia="en-AU"/>
              </w:rPr>
            </w:pPr>
            <w:r>
              <w:rPr>
                <w:sz w:val="20"/>
                <w:szCs w:val="20"/>
                <w:lang w:val="en-AU" w:eastAsia="en-AU"/>
              </w:rPr>
              <w:t>Provide details:</w:t>
            </w:r>
            <w:r w:rsidR="00540805">
              <w:rPr>
                <w:sz w:val="20"/>
                <w:szCs w:val="20"/>
                <w:lang w:val="en-AU" w:eastAsia="en-AU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2125993979"/>
                <w:placeholder>
                  <w:docPart w:val="BFE17FFB49204A2CB28AFCBAA6208A38"/>
                </w:placeholder>
                <w:showingPlcHdr/>
              </w:sdtPr>
              <w:sdtEndPr/>
              <w:sdtContent>
                <w:r w:rsidR="00540805" w:rsidRPr="00C86654">
                  <w:rPr>
                    <w:rStyle w:val="PlaceholderText"/>
                    <w:sz w:val="20"/>
                    <w:szCs w:val="20"/>
                  </w:rPr>
                  <w:t>enter text</w:t>
                </w:r>
              </w:sdtContent>
            </w:sdt>
          </w:p>
          <w:p w14:paraId="2436A36C" w14:textId="77777777" w:rsidR="00AE6825" w:rsidRDefault="00AE6825" w:rsidP="00F34DF3">
            <w:pPr>
              <w:rPr>
                <w:sz w:val="20"/>
                <w:szCs w:val="20"/>
                <w:lang w:val="en-AU" w:eastAsia="en-AU"/>
              </w:rPr>
            </w:pPr>
          </w:p>
          <w:p w14:paraId="5F281F54" w14:textId="77777777" w:rsidR="00AE6825" w:rsidRPr="00964F6B" w:rsidRDefault="00AE6825" w:rsidP="00F34DF3">
            <w:pPr>
              <w:rPr>
                <w:sz w:val="20"/>
                <w:szCs w:val="20"/>
                <w:lang w:eastAsia="en-AU"/>
              </w:rPr>
            </w:pPr>
          </w:p>
        </w:tc>
      </w:tr>
    </w:tbl>
    <w:p w14:paraId="32B72093" w14:textId="77777777" w:rsidR="00AE6825" w:rsidRPr="003F3B2B" w:rsidRDefault="00AE6825" w:rsidP="00AE6825">
      <w:pPr>
        <w:rPr>
          <w:sz w:val="10"/>
          <w:szCs w:val="10"/>
        </w:rPr>
      </w:pPr>
    </w:p>
    <w:p w14:paraId="36696B5D" w14:textId="77777777" w:rsidR="00AE6825" w:rsidRPr="00E437BE" w:rsidRDefault="00AE6825" w:rsidP="00AE6825">
      <w:pPr>
        <w:pBdr>
          <w:top w:val="single" w:sz="4" w:space="1" w:color="000000" w:themeColor="text1"/>
        </w:pBdr>
        <w:rPr>
          <w:sz w:val="2"/>
          <w:szCs w:val="2"/>
        </w:rPr>
      </w:pPr>
    </w:p>
    <w:p w14:paraId="05489EF6" w14:textId="77777777" w:rsidR="00AE6825" w:rsidRPr="004074D7" w:rsidRDefault="00AE6825" w:rsidP="00AE6825">
      <w:pPr>
        <w:rPr>
          <w:rStyle w:val="BookTitle"/>
          <w:b w:val="0"/>
          <w:bCs w:val="0"/>
          <w:spacing w:val="0"/>
          <w:sz w:val="20"/>
          <w:szCs w:val="20"/>
        </w:rPr>
      </w:pPr>
      <w:r w:rsidRPr="008155ED">
        <w:rPr>
          <w:sz w:val="20"/>
          <w:szCs w:val="20"/>
        </w:rPr>
        <w:t>Please return this form by post or email to:       PO Box 232</w:t>
      </w:r>
      <w:r>
        <w:rPr>
          <w:sz w:val="20"/>
          <w:szCs w:val="20"/>
        </w:rPr>
        <w:t>, Taree</w:t>
      </w:r>
      <w:r w:rsidRPr="008155ED">
        <w:rPr>
          <w:sz w:val="20"/>
          <w:szCs w:val="20"/>
        </w:rPr>
        <w:t xml:space="preserve"> NSW 2430</w:t>
      </w:r>
      <w:r>
        <w:rPr>
          <w:sz w:val="20"/>
          <w:szCs w:val="20"/>
        </w:rPr>
        <w:t xml:space="preserve"> or </w:t>
      </w:r>
      <w:hyperlink r:id="rId10" w:history="1">
        <w:r w:rsidRPr="007D4D09">
          <w:rPr>
            <w:rStyle w:val="Hyperlink"/>
            <w:sz w:val="20"/>
            <w:szCs w:val="20"/>
          </w:rPr>
          <w:t>bfs.admin@dpird.nsw.gov.au</w:t>
        </w:r>
      </w:hyperlink>
    </w:p>
    <w:bookmarkEnd w:id="0"/>
    <w:p w14:paraId="20ADC72D" w14:textId="3C2DC79E" w:rsidR="002000E8" w:rsidRPr="00D22344" w:rsidRDefault="002000E8" w:rsidP="00D22344"/>
    <w:sectPr w:rsidR="002000E8" w:rsidRPr="00D22344" w:rsidSect="009618EF">
      <w:headerReference w:type="default" r:id="rId11"/>
      <w:footerReference w:type="default" r:id="rId12"/>
      <w:pgSz w:w="11910" w:h="16840"/>
      <w:pgMar w:top="851" w:right="720" w:bottom="720" w:left="720" w:header="568" w:footer="175" w:gutter="0"/>
      <w:pgNumType w:start="3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4870F" w14:textId="77777777" w:rsidR="00855A13" w:rsidRDefault="00855A13" w:rsidP="000F06E1">
      <w:r>
        <w:separator/>
      </w:r>
    </w:p>
  </w:endnote>
  <w:endnote w:type="continuationSeparator" w:id="0">
    <w:p w14:paraId="71832C50" w14:textId="77777777" w:rsidR="00855A13" w:rsidRDefault="00855A13" w:rsidP="000F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ublic Sans Light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BEA0" w14:textId="77777777" w:rsidR="000F06E1" w:rsidRDefault="000F06E1" w:rsidP="000F06E1">
    <w:pPr>
      <w:pStyle w:val="Footer"/>
      <w:tabs>
        <w:tab w:val="clear" w:pos="4513"/>
        <w:tab w:val="clear" w:pos="9026"/>
      </w:tabs>
      <w:jc w:val="both"/>
      <w:rPr>
        <w:rFonts w:ascii="Public Sans Light" w:hAnsi="Public Sans Light"/>
        <w:sz w:val="18"/>
        <w:szCs w:val="18"/>
      </w:rPr>
    </w:pPr>
    <w:r w:rsidRPr="003F10E8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5364A6" wp14:editId="2248EE60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660000" cy="0"/>
              <wp:effectExtent l="0" t="0" r="0" b="0"/>
              <wp:wrapNone/>
              <wp:docPr id="30" name="Straight Connector 3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249EBB" id="Straight Connector 30" o:spid="_x0000_s1026" alt="&quot;&quot;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1pt" to="524.4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" strokecolor="black [3213]" strokeweight=".5pt">
              <v:stroke joinstyle="miter"/>
            </v:line>
          </w:pict>
        </mc:Fallback>
      </mc:AlternateContent>
    </w:r>
  </w:p>
  <w:p w14:paraId="225484A0" w14:textId="77777777" w:rsidR="00012E91" w:rsidRPr="00CF0BF4" w:rsidRDefault="00012E91" w:rsidP="00012E91">
    <w:pPr>
      <w:pStyle w:val="Footer"/>
      <w:tabs>
        <w:tab w:val="clear" w:pos="4513"/>
        <w:tab w:val="clear" w:pos="9026"/>
      </w:tabs>
      <w:jc w:val="both"/>
      <w:rPr>
        <w:sz w:val="18"/>
        <w:szCs w:val="18"/>
      </w:rPr>
    </w:pPr>
    <w:r w:rsidRPr="000F78C1">
      <w:rPr>
        <w:sz w:val="18"/>
        <w:szCs w:val="18"/>
      </w:rPr>
      <w:t xml:space="preserve">D26/142268                      </w:t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</w:r>
    <w:r w:rsidRPr="000F78C1">
      <w:rPr>
        <w:sz w:val="18"/>
        <w:szCs w:val="18"/>
      </w:rPr>
      <w:tab/>
      <w:t xml:space="preserve">         September 2026</w:t>
    </w:r>
  </w:p>
  <w:p w14:paraId="205EDF59" w14:textId="77777777" w:rsidR="000F06E1" w:rsidRPr="00B83CD9" w:rsidRDefault="000F06E1" w:rsidP="000F06E1">
    <w:pPr>
      <w:pStyle w:val="Footer"/>
      <w:tabs>
        <w:tab w:val="clear" w:pos="4513"/>
        <w:tab w:val="clear" w:pos="9026"/>
      </w:tabs>
      <w:jc w:val="both"/>
      <w:rPr>
        <w:rFonts w:ascii="Public Sans Light" w:hAnsi="Public Sans Light"/>
        <w:sz w:val="18"/>
        <w:szCs w:val="18"/>
      </w:rPr>
    </w:pPr>
    <w:r w:rsidRPr="00B83CD9">
      <w:rPr>
        <w:rFonts w:ascii="Public Sans Light" w:hAnsi="Public Sans Light"/>
        <w:sz w:val="18"/>
        <w:szCs w:val="18"/>
      </w:rPr>
      <w:t>PO Box 232</w:t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 w:rsidRPr="005B29E1">
      <w:rPr>
        <w:rFonts w:ascii="Public Sans Light" w:hAnsi="Public Sans Light"/>
        <w:sz w:val="18"/>
        <w:szCs w:val="18"/>
      </w:rPr>
      <w:t>1800 680 244</w:t>
    </w:r>
  </w:p>
  <w:p w14:paraId="12FEA171" w14:textId="68BC6D20" w:rsidR="000F06E1" w:rsidRPr="000F06E1" w:rsidRDefault="000F06E1" w:rsidP="000F06E1">
    <w:pPr>
      <w:pStyle w:val="Footer"/>
      <w:tabs>
        <w:tab w:val="clear" w:pos="4513"/>
        <w:tab w:val="clear" w:pos="9026"/>
      </w:tabs>
      <w:rPr>
        <w:rFonts w:ascii="Public Sans Light" w:hAnsi="Public Sans Light"/>
        <w:sz w:val="18"/>
        <w:szCs w:val="18"/>
      </w:rPr>
    </w:pPr>
    <w:r w:rsidRPr="00B83CD9">
      <w:rPr>
        <w:rFonts w:ascii="Public Sans Light" w:hAnsi="Public Sans Light"/>
        <w:sz w:val="18"/>
        <w:szCs w:val="18"/>
      </w:rPr>
      <w:t>TAREE NSW 2430</w:t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hyperlink r:id="rId1" w:history="1">
      <w:r w:rsidRPr="00B83CD9">
        <w:rPr>
          <w:rStyle w:val="Hyperlink"/>
          <w:rFonts w:ascii="Public Sans Light" w:hAnsi="Public Sans Light"/>
          <w:sz w:val="18"/>
          <w:szCs w:val="18"/>
        </w:rPr>
        <w:t>dpird.nsw.gov.au</w:t>
      </w:r>
    </w:hyperlink>
    <w:r w:rsidRPr="00B83CD9"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</w:r>
    <w:r>
      <w:rPr>
        <w:rFonts w:ascii="Public Sans Light" w:hAnsi="Public Sans Light"/>
        <w:sz w:val="18"/>
        <w:szCs w:val="18"/>
      </w:rPr>
      <w:tab/>
      <w:t xml:space="preserve">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06235" w14:textId="77777777" w:rsidR="00855A13" w:rsidRDefault="00855A13" w:rsidP="000F06E1">
      <w:r>
        <w:separator/>
      </w:r>
    </w:p>
  </w:footnote>
  <w:footnote w:type="continuationSeparator" w:id="0">
    <w:p w14:paraId="7A106724" w14:textId="77777777" w:rsidR="00855A13" w:rsidRDefault="00855A13" w:rsidP="000F0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86503" w14:textId="77777777" w:rsidR="00512591" w:rsidRPr="00884947" w:rsidRDefault="00512591" w:rsidP="00B12B3C">
    <w:pPr>
      <w:pStyle w:val="Header"/>
      <w:rPr>
        <w:sz w:val="10"/>
        <w:szCs w:val="10"/>
      </w:rPr>
    </w:pPr>
  </w:p>
  <w:p w14:paraId="4B57FE14" w14:textId="77777777" w:rsidR="00512591" w:rsidRPr="00B12B3C" w:rsidRDefault="00855A13" w:rsidP="00B12B3C">
    <w:pPr>
      <w:pStyle w:val="Header"/>
    </w:pPr>
    <w:sdt>
      <w:sdtPr>
        <w:alias w:val="Descriptor or Name"/>
        <w:tag w:val="Descriptor or Name"/>
        <w:id w:val="-1033418708"/>
        <w:placeholder>
          <w:docPart w:val="31EB526799F44A9DBC33847AA5A29687"/>
        </w:placeholder>
        <w:temporary/>
        <w:showingPlcHdr/>
      </w:sdtPr>
      <w:sdtEndPr/>
      <w:sdtContent>
        <w:r w:rsidR="009618EF" w:rsidRPr="00D623A7">
          <w:rPr>
            <w:rFonts w:ascii="Public Sans SemiBold" w:hAnsi="Public Sans SemiBold"/>
          </w:rPr>
          <w:t>Department of Primary Industries</w:t>
        </w:r>
        <w:r w:rsidR="009618EF" w:rsidRPr="00D623A7">
          <w:rPr>
            <w:rFonts w:ascii="Public Sans SemiBold" w:hAnsi="Public Sans SemiBold"/>
          </w:rPr>
          <w:br/>
          <w:t>and Regional Development</w:t>
        </w:r>
      </w:sdtContent>
    </w:sdt>
    <w:r w:rsidR="009618EF" w:rsidRPr="0089275A">
      <w:t xml:space="preserve"> </w:t>
    </w:r>
    <w:r w:rsidR="009618EF" w:rsidRPr="0089275A">
      <w:rPr>
        <w:noProof/>
      </w:rPr>
      <w:drawing>
        <wp:anchor distT="0" distB="0" distL="114300" distR="114300" simplePos="0" relativeHeight="251659264" behindDoc="1" locked="0" layoutInCell="1" allowOverlap="1" wp14:anchorId="6B827685" wp14:editId="0709C1A8">
          <wp:simplePos x="0" y="0"/>
          <wp:positionH relativeFrom="margin">
            <wp:posOffset>5810250</wp:posOffset>
          </wp:positionH>
          <wp:positionV relativeFrom="page">
            <wp:posOffset>266700</wp:posOffset>
          </wp:positionV>
          <wp:extent cx="665480" cy="719455"/>
          <wp:effectExtent l="0" t="0" r="1270" b="4445"/>
          <wp:wrapTight wrapText="bothSides">
            <wp:wrapPolygon edited="0">
              <wp:start x="5565" y="0"/>
              <wp:lineTo x="0" y="2860"/>
              <wp:lineTo x="0" y="21162"/>
              <wp:lineTo x="21023" y="21162"/>
              <wp:lineTo x="21023" y="2860"/>
              <wp:lineTo x="14840" y="0"/>
              <wp:lineTo x="5565" y="0"/>
            </wp:wrapPolygon>
          </wp:wrapTight>
          <wp:docPr id="210" name="Picture 2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48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18EF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C570EE5" wp14:editId="52E317E5">
              <wp:simplePos x="0" y="0"/>
              <wp:positionH relativeFrom="margin">
                <wp:posOffset>-485775</wp:posOffset>
              </wp:positionH>
              <wp:positionV relativeFrom="page">
                <wp:posOffset>-15240</wp:posOffset>
              </wp:positionV>
              <wp:extent cx="7596000" cy="179070"/>
              <wp:effectExtent l="0" t="0" r="24130" b="11430"/>
              <wp:wrapNone/>
              <wp:docPr id="12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000" cy="179070"/>
                      </a:xfrm>
                      <a:prstGeom prst="rect">
                        <a:avLst/>
                      </a:prstGeom>
                      <a:solidFill>
                        <a:srgbClr val="002664"/>
                      </a:solidFill>
                      <a:ln>
                        <a:solidFill>
                          <a:srgbClr val="002664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5CF598" id="Rectangle 12" o:spid="_x0000_s1026" alt="&quot;&quot;" style="position:absolute;margin-left:-38.25pt;margin-top:-1.2pt;width:598.1pt;height:14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" fillcolor="#002664" strokecolor="#002664" strokeweight="1pt">
              <w10:wrap anchorx="margin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A4485"/>
    <w:multiLevelType w:val="hybridMultilevel"/>
    <w:tmpl w:val="C9DA574E"/>
    <w:lvl w:ilvl="0" w:tplc="D3DC33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B78C6"/>
    <w:multiLevelType w:val="hybridMultilevel"/>
    <w:tmpl w:val="1478B6D8"/>
    <w:lvl w:ilvl="0" w:tplc="614E853C">
      <w:start w:val="1"/>
      <w:numFmt w:val="decimal"/>
      <w:pStyle w:val="ListParagraph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722DA0"/>
    <w:multiLevelType w:val="hybridMultilevel"/>
    <w:tmpl w:val="D9C64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248763">
    <w:abstractNumId w:val="1"/>
  </w:num>
  <w:num w:numId="2" w16cid:durableId="1717201175">
    <w:abstractNumId w:val="2"/>
  </w:num>
  <w:num w:numId="3" w16cid:durableId="1201472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E1"/>
    <w:rsid w:val="00012E91"/>
    <w:rsid w:val="000D6392"/>
    <w:rsid w:val="000F06E1"/>
    <w:rsid w:val="0012368B"/>
    <w:rsid w:val="00125AEC"/>
    <w:rsid w:val="001510C1"/>
    <w:rsid w:val="001A66F4"/>
    <w:rsid w:val="001B4B59"/>
    <w:rsid w:val="002000E8"/>
    <w:rsid w:val="00201972"/>
    <w:rsid w:val="00254C52"/>
    <w:rsid w:val="00272FFC"/>
    <w:rsid w:val="002B744D"/>
    <w:rsid w:val="002D0395"/>
    <w:rsid w:val="002E7020"/>
    <w:rsid w:val="00300E8A"/>
    <w:rsid w:val="003432F7"/>
    <w:rsid w:val="00387E5D"/>
    <w:rsid w:val="003E436E"/>
    <w:rsid w:val="00402027"/>
    <w:rsid w:val="0042069B"/>
    <w:rsid w:val="004965A2"/>
    <w:rsid w:val="004A77DB"/>
    <w:rsid w:val="00512591"/>
    <w:rsid w:val="0052067F"/>
    <w:rsid w:val="00540805"/>
    <w:rsid w:val="005456A6"/>
    <w:rsid w:val="00576D47"/>
    <w:rsid w:val="005868F3"/>
    <w:rsid w:val="005A1782"/>
    <w:rsid w:val="005B309C"/>
    <w:rsid w:val="005D3F00"/>
    <w:rsid w:val="005D6D90"/>
    <w:rsid w:val="005E62C2"/>
    <w:rsid w:val="005F2EA7"/>
    <w:rsid w:val="005F6265"/>
    <w:rsid w:val="00692BC2"/>
    <w:rsid w:val="006A15FF"/>
    <w:rsid w:val="006E67B3"/>
    <w:rsid w:val="007023C6"/>
    <w:rsid w:val="00707AA7"/>
    <w:rsid w:val="007109C2"/>
    <w:rsid w:val="0073480F"/>
    <w:rsid w:val="007421DC"/>
    <w:rsid w:val="0075232E"/>
    <w:rsid w:val="00785B75"/>
    <w:rsid w:val="007A2A4D"/>
    <w:rsid w:val="007A7EB1"/>
    <w:rsid w:val="0082540F"/>
    <w:rsid w:val="008261A2"/>
    <w:rsid w:val="00836854"/>
    <w:rsid w:val="00855A13"/>
    <w:rsid w:val="00903956"/>
    <w:rsid w:val="0093271C"/>
    <w:rsid w:val="00954990"/>
    <w:rsid w:val="009601B2"/>
    <w:rsid w:val="009618EF"/>
    <w:rsid w:val="0098102F"/>
    <w:rsid w:val="00A00BED"/>
    <w:rsid w:val="00A46500"/>
    <w:rsid w:val="00A71DFB"/>
    <w:rsid w:val="00AE6825"/>
    <w:rsid w:val="00B164AB"/>
    <w:rsid w:val="00B27718"/>
    <w:rsid w:val="00B556B7"/>
    <w:rsid w:val="00C002A6"/>
    <w:rsid w:val="00C02A3F"/>
    <w:rsid w:val="00C05626"/>
    <w:rsid w:val="00C20F10"/>
    <w:rsid w:val="00CF0C1B"/>
    <w:rsid w:val="00D207C5"/>
    <w:rsid w:val="00D22344"/>
    <w:rsid w:val="00D34FAA"/>
    <w:rsid w:val="00D44E00"/>
    <w:rsid w:val="00E609C3"/>
    <w:rsid w:val="00EE2F98"/>
    <w:rsid w:val="00EF011E"/>
    <w:rsid w:val="00EF3C4D"/>
    <w:rsid w:val="00EF71BF"/>
    <w:rsid w:val="00F466BE"/>
    <w:rsid w:val="00F74AB0"/>
    <w:rsid w:val="00F83364"/>
    <w:rsid w:val="00FC2A4E"/>
    <w:rsid w:val="00FC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9F557"/>
  <w15:chartTrackingRefBased/>
  <w15:docId w15:val="{7C39E18E-FF35-44AD-AD91-18AB1E8D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6E1"/>
    <w:pPr>
      <w:widowControl w:val="0"/>
      <w:autoSpaceDE w:val="0"/>
      <w:autoSpaceDN w:val="0"/>
      <w:spacing w:after="0" w:line="240" w:lineRule="auto"/>
    </w:pPr>
    <w:rPr>
      <w:rFonts w:ascii="Public Sans" w:eastAsia="Arial" w:hAnsi="Public Sans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06E1"/>
    <w:pPr>
      <w:numPr>
        <w:numId w:val="1"/>
      </w:numPr>
    </w:pPr>
  </w:style>
  <w:style w:type="paragraph" w:customStyle="1" w:styleId="TableParagraph">
    <w:name w:val="Table Paragraph"/>
    <w:basedOn w:val="Normal"/>
    <w:link w:val="TableParagraphChar"/>
    <w:uiPriority w:val="1"/>
    <w:qFormat/>
    <w:rsid w:val="000F06E1"/>
  </w:style>
  <w:style w:type="paragraph" w:styleId="Header">
    <w:name w:val="header"/>
    <w:basedOn w:val="Normal"/>
    <w:link w:val="HeaderChar"/>
    <w:uiPriority w:val="99"/>
    <w:unhideWhenUsed/>
    <w:rsid w:val="000F06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6E1"/>
    <w:rPr>
      <w:rFonts w:ascii="Public Sans" w:eastAsia="Arial" w:hAnsi="Public Sans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0F06E1"/>
    <w:rPr>
      <w:color w:val="0563C1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0F06E1"/>
    <w:rPr>
      <w:b/>
      <w:bCs/>
      <w:spacing w:val="5"/>
      <w:sz w:val="32"/>
      <w:szCs w:val="32"/>
    </w:rPr>
  </w:style>
  <w:style w:type="character" w:customStyle="1" w:styleId="TableParagraphChar">
    <w:name w:val="Table Paragraph Char"/>
    <w:basedOn w:val="DefaultParagraphFont"/>
    <w:link w:val="TableParagraph"/>
    <w:uiPriority w:val="1"/>
    <w:rsid w:val="000F06E1"/>
    <w:rPr>
      <w:rFonts w:ascii="Public Sans" w:eastAsia="Arial" w:hAnsi="Public Sans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F06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6E1"/>
    <w:rPr>
      <w:rFonts w:ascii="Public Sans" w:eastAsia="Arial" w:hAnsi="Public Sans" w:cs="Arial"/>
      <w:lang w:val="en-US"/>
    </w:rPr>
  </w:style>
  <w:style w:type="character" w:styleId="PlaceholderText">
    <w:name w:val="Placeholder Text"/>
    <w:basedOn w:val="DefaultParagraphFont"/>
    <w:uiPriority w:val="99"/>
    <w:semiHidden/>
    <w:rsid w:val="0073480F"/>
    <w:rPr>
      <w:color w:val="666666"/>
    </w:rPr>
  </w:style>
  <w:style w:type="table" w:styleId="TableGrid">
    <w:name w:val="Table Grid"/>
    <w:basedOn w:val="TableNormal"/>
    <w:uiPriority w:val="39"/>
    <w:rsid w:val="00707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fs.admin@dpird.nsw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pird.nsw.gov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EB526799F44A9DBC33847AA5A29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702EF-DC2D-4633-B62F-08EE8554F0B8}"/>
      </w:docPartPr>
      <w:docPartBody>
        <w:p w:rsidR="00E968F8" w:rsidRDefault="00FD2D82" w:rsidP="00FD2D82">
          <w:pPr>
            <w:pStyle w:val="31EB526799F44A9DBC33847AA5A29687"/>
          </w:pPr>
          <w:r w:rsidRPr="00D623A7">
            <w:rPr>
              <w:rFonts w:ascii="Public Sans SemiBold" w:hAnsi="Public Sans SemiBold"/>
            </w:rPr>
            <w:t>Department of Primary Industries</w:t>
          </w:r>
          <w:r w:rsidRPr="00D623A7">
            <w:rPr>
              <w:rFonts w:ascii="Public Sans SemiBold" w:hAnsi="Public Sans SemiBold"/>
            </w:rPr>
            <w:br/>
            <w:t>and Regional Development</w:t>
          </w:r>
        </w:p>
      </w:docPartBody>
    </w:docPart>
    <w:docPart>
      <w:docPartPr>
        <w:name w:val="DE0D6FF123154113A484C2F8669D6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D1125-151E-4BBA-A090-A1987CD19BF4}"/>
      </w:docPartPr>
      <w:docPartBody>
        <w:p w:rsidR="00E968F8" w:rsidRDefault="00FD2D82" w:rsidP="00FD2D82">
          <w:pPr>
            <w:pStyle w:val="DE0D6FF123154113A484C2F8669D6241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17BEFFCB60F5481FBE9DCD1F0E2B2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66A97-0870-4B5C-B835-4E46340F2821}"/>
      </w:docPartPr>
      <w:docPartBody>
        <w:p w:rsidR="00E968F8" w:rsidRDefault="00FD2D82" w:rsidP="00FD2D82">
          <w:pPr>
            <w:pStyle w:val="17BEFFCB60F5481FBE9DCD1F0E2B2542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DD493F86FBD0488FAA3B48F6DFC02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2ACD7-ED01-464D-A998-E34E932D1DFC}"/>
      </w:docPartPr>
      <w:docPartBody>
        <w:p w:rsidR="00E968F8" w:rsidRDefault="00FD2D82" w:rsidP="00FD2D82">
          <w:pPr>
            <w:pStyle w:val="DD493F86FBD0488FAA3B48F6DFC02647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8996D7086AB445D8B793996AF68C1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8673A-C461-4634-86D5-F7A2B59C3BE7}"/>
      </w:docPartPr>
      <w:docPartBody>
        <w:p w:rsidR="00E968F8" w:rsidRDefault="00FD2D82" w:rsidP="00FD2D82">
          <w:pPr>
            <w:pStyle w:val="8996D7086AB445D8B793996AF68C1682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AE4E002DDA2E49BEBACFC8D27D70E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A5EE3-F238-40AD-BFD3-D5B4DADBF82B}"/>
      </w:docPartPr>
      <w:docPartBody>
        <w:p w:rsidR="00E968F8" w:rsidRDefault="00FD2D82" w:rsidP="00FD2D82">
          <w:pPr>
            <w:pStyle w:val="AE4E002DDA2E49BEBACFC8D27D70E160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61E794600E5C45A7BB395D4108688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94A0D-AB20-4254-A219-6C7DCE54A6C3}"/>
      </w:docPartPr>
      <w:docPartBody>
        <w:p w:rsidR="00E968F8" w:rsidRDefault="00FD2D82" w:rsidP="00FD2D82">
          <w:pPr>
            <w:pStyle w:val="61E794600E5C45A7BB395D4108688799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D8C028A482A74973B2C67E33724AF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79EE0-0327-43CE-A86B-8B010E0430EF}"/>
      </w:docPartPr>
      <w:docPartBody>
        <w:p w:rsidR="00E968F8" w:rsidRDefault="00FD2D82" w:rsidP="00FD2D82">
          <w:pPr>
            <w:pStyle w:val="D8C028A482A74973B2C67E33724AF16A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BED517769BB540C8864A48FCE15A2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B1F42-63AD-443B-89A0-46763B59E8DA}"/>
      </w:docPartPr>
      <w:docPartBody>
        <w:p w:rsidR="00E968F8" w:rsidRDefault="00FD2D82" w:rsidP="00FD2D82">
          <w:pPr>
            <w:pStyle w:val="BED517769BB540C8864A48FCE15A25F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8153B8833AEC4252B5A3D56F31D45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521C6-D81E-4736-82D7-311112C955C3}"/>
      </w:docPartPr>
      <w:docPartBody>
        <w:p w:rsidR="00E968F8" w:rsidRDefault="00FD2D82" w:rsidP="00FD2D82">
          <w:pPr>
            <w:pStyle w:val="8153B8833AEC4252B5A3D56F31D45572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07EAED935F354C3E89EC4776B4BFD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85208-9E1B-446C-BF58-5C73F27041B0}"/>
      </w:docPartPr>
      <w:docPartBody>
        <w:p w:rsidR="00E968F8" w:rsidRDefault="00FD2D82" w:rsidP="00FD2D82">
          <w:pPr>
            <w:pStyle w:val="07EAED935F354C3E89EC4776B4BFDE97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DBC92852DC14885BC42EA1204F84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47232-0CF0-4A40-A1B2-A87A041FE9BC}"/>
      </w:docPartPr>
      <w:docPartBody>
        <w:p w:rsidR="00E968F8" w:rsidRDefault="00FD2D82" w:rsidP="00FD2D82">
          <w:pPr>
            <w:pStyle w:val="EDBC92852DC14885BC42EA1204F84823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675DCF9704824188AF9DD692064CF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17F5C-AE4B-4AE7-B0E2-51E8D68C17F1}"/>
      </w:docPartPr>
      <w:docPartBody>
        <w:p w:rsidR="00E968F8" w:rsidRDefault="00FD2D82" w:rsidP="00FD2D82">
          <w:pPr>
            <w:pStyle w:val="675DCF9704824188AF9DD692064CFA47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39B3FCBF15434510AEB6DC4CA1682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5788F-BBC2-4CE8-8F10-5065B6CA3999}"/>
      </w:docPartPr>
      <w:docPartBody>
        <w:p w:rsidR="00E968F8" w:rsidRDefault="00FD2D82" w:rsidP="00FD2D82">
          <w:pPr>
            <w:pStyle w:val="39B3FCBF15434510AEB6DC4CA168220A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CBC2254CAAA749869093A0001CFD2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1BC01-71B0-4E9B-ABD6-A0E585CA094F}"/>
      </w:docPartPr>
      <w:docPartBody>
        <w:p w:rsidR="00E968F8" w:rsidRDefault="00FD2D82" w:rsidP="00FD2D82">
          <w:pPr>
            <w:pStyle w:val="CBC2254CAAA749869093A0001CFD243C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E533AFFBCC64573A3C44FD4656FF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50238-AF68-4444-A61F-33D5520AA4EF}"/>
      </w:docPartPr>
      <w:docPartBody>
        <w:p w:rsidR="00E968F8" w:rsidRDefault="00FD2D82" w:rsidP="00FD2D82">
          <w:pPr>
            <w:pStyle w:val="EE533AFFBCC64573A3C44FD4656FF004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6F1B9D0960824F308B99971DA4DA8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25EA7-157A-461B-A995-916A0C44D22B}"/>
      </w:docPartPr>
      <w:docPartBody>
        <w:p w:rsidR="00E968F8" w:rsidRDefault="00FD2D82" w:rsidP="00FD2D82">
          <w:pPr>
            <w:pStyle w:val="6F1B9D0960824F308B99971DA4DA8B4F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3426F839A74A454E8535BC4EA2B4D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3457F-F68B-4844-8E61-ECC047753D76}"/>
      </w:docPartPr>
      <w:docPartBody>
        <w:p w:rsidR="00E968F8" w:rsidRDefault="00FD2D82" w:rsidP="00FD2D82">
          <w:pPr>
            <w:pStyle w:val="3426F839A74A454E8535BC4EA2B4D337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53E2F87F9B17449EA84AF5798B5F7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10C16-1AAC-46E5-AE33-68DE5DC0C5DA}"/>
      </w:docPartPr>
      <w:docPartBody>
        <w:p w:rsidR="00E968F8" w:rsidRDefault="00FD2D82" w:rsidP="00FD2D82">
          <w:pPr>
            <w:pStyle w:val="53E2F87F9B17449EA84AF5798B5F7E81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29CF8B4E4AF24C1589773F06681E3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5B17F-FF67-47AA-BDAE-3127F5DCCFF9}"/>
      </w:docPartPr>
      <w:docPartBody>
        <w:p w:rsidR="00E968F8" w:rsidRDefault="00FD2D82" w:rsidP="00FD2D82">
          <w:pPr>
            <w:pStyle w:val="29CF8B4E4AF24C1589773F06681E3334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42A1925FABCF472484FC6C8653267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250A-2202-458C-95B2-A7EE1B94DEB2}"/>
      </w:docPartPr>
      <w:docPartBody>
        <w:p w:rsidR="00E968F8" w:rsidRDefault="00FD2D82" w:rsidP="00FD2D82">
          <w:pPr>
            <w:pStyle w:val="42A1925FABCF472484FC6C8653267139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F026D58E0B4D42F389EAD25AB8116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C235A-6547-4499-951E-875B16F4A2FE}"/>
      </w:docPartPr>
      <w:docPartBody>
        <w:p w:rsidR="00E968F8" w:rsidRDefault="00FD2D82" w:rsidP="00FD2D82">
          <w:pPr>
            <w:pStyle w:val="F026D58E0B4D42F389EAD25AB811676D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6EAA95EA5DB74D2792C5738FF5403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9F132-A28D-48E3-AC63-AD56FD4AB287}"/>
      </w:docPartPr>
      <w:docPartBody>
        <w:p w:rsidR="00E968F8" w:rsidRDefault="00FD2D82" w:rsidP="00FD2D82">
          <w:pPr>
            <w:pStyle w:val="6EAA95EA5DB74D2792C5738FF540329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32C44437130E4FBA849B43154E8E5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ECA3E-64AD-41FC-8D68-90C1B434E9B1}"/>
      </w:docPartPr>
      <w:docPartBody>
        <w:p w:rsidR="00E968F8" w:rsidRDefault="00FD2D82" w:rsidP="00FD2D82">
          <w:pPr>
            <w:pStyle w:val="32C44437130E4FBA849B43154E8E5DD6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EDABCAC47F6645ABB7BFCF9E67249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C06A4-147C-48AF-B73F-9F1C0AD68CFB}"/>
      </w:docPartPr>
      <w:docPartBody>
        <w:p w:rsidR="00E968F8" w:rsidRDefault="00FD2D82" w:rsidP="00FD2D82">
          <w:pPr>
            <w:pStyle w:val="EDABCAC47F6645ABB7BFCF9E67249F07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2086B3A55A2445E49E5267D514B6E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50219-BDCA-4C93-988A-530866FD9668}"/>
      </w:docPartPr>
      <w:docPartBody>
        <w:p w:rsidR="00E968F8" w:rsidRDefault="00FD2D82" w:rsidP="00FD2D82">
          <w:pPr>
            <w:pStyle w:val="2086B3A55A2445E49E5267D514B6E329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BFE17FFB49204A2CB28AFCBAA6208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EE3ED-9083-4A20-9052-E96663BCA06B}"/>
      </w:docPartPr>
      <w:docPartBody>
        <w:p w:rsidR="00E968F8" w:rsidRDefault="00FD2D82" w:rsidP="00FD2D82">
          <w:pPr>
            <w:pStyle w:val="BFE17FFB49204A2CB28AFCBAA6208A38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  <w:docPart>
      <w:docPartPr>
        <w:name w:val="9BA790E52EE54995B8CB683FF29B0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A7471-AAE1-415D-B5B5-9132B6D3F81A}"/>
      </w:docPartPr>
      <w:docPartBody>
        <w:p w:rsidR="00E968F8" w:rsidRDefault="00FD2D82" w:rsidP="00FD2D82">
          <w:pPr>
            <w:pStyle w:val="9BA790E52EE54995B8CB683FF29B0D15"/>
          </w:pPr>
          <w:r w:rsidRPr="009157B9">
            <w:rPr>
              <w:rStyle w:val="PlaceholderText"/>
              <w:szCs w:val="20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ublic Sans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ublic Sans Light">
    <w:altName w:val="Calibri"/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CED"/>
    <w:rsid w:val="00052005"/>
    <w:rsid w:val="0054418B"/>
    <w:rsid w:val="005D00D2"/>
    <w:rsid w:val="008B08BA"/>
    <w:rsid w:val="00CE4CED"/>
    <w:rsid w:val="00E076A5"/>
    <w:rsid w:val="00E968F8"/>
    <w:rsid w:val="00EB692D"/>
    <w:rsid w:val="00EF011E"/>
    <w:rsid w:val="00EF3C4D"/>
    <w:rsid w:val="00FD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2D82"/>
    <w:rPr>
      <w:color w:val="808080"/>
    </w:rPr>
  </w:style>
  <w:style w:type="paragraph" w:customStyle="1" w:styleId="31EB526799F44A9DBC33847AA5A29687">
    <w:name w:val="31EB526799F44A9DBC33847AA5A29687"/>
    <w:rsid w:val="00FD2D82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</w:pPr>
    <w:rPr>
      <w:rFonts w:ascii="Public Sans" w:eastAsia="Arial" w:hAnsi="Public Sans" w:cs="Arial"/>
      <w:lang w:val="en-US" w:eastAsia="en-US"/>
    </w:rPr>
  </w:style>
  <w:style w:type="paragraph" w:customStyle="1" w:styleId="DE0D6FF123154113A484C2F8669D6241">
    <w:name w:val="DE0D6FF123154113A484C2F8669D6241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BEFFCB60F5481FBE9DCD1F0E2B2542">
    <w:name w:val="17BEFFCB60F5481FBE9DCD1F0E2B2542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493F86FBD0488FAA3B48F6DFC02647">
    <w:name w:val="DD493F86FBD0488FAA3B48F6DFC02647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96D7086AB445D8B793996AF68C1682">
    <w:name w:val="8996D7086AB445D8B793996AF68C1682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4E002DDA2E49BEBACFC8D27D70E160">
    <w:name w:val="AE4E002DDA2E49BEBACFC8D27D70E160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E794600E5C45A7BB395D4108688799">
    <w:name w:val="61E794600E5C45A7BB395D4108688799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C028A482A74973B2C67E33724AF16A">
    <w:name w:val="D8C028A482A74973B2C67E33724AF16A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D517769BB540C8864A48FCE15A25F6">
    <w:name w:val="BED517769BB540C8864A48FCE15A25F6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53B8833AEC4252B5A3D56F31D45572">
    <w:name w:val="8153B8833AEC4252B5A3D56F31D45572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EAED935F354C3E89EC4776B4BFDE97">
    <w:name w:val="07EAED935F354C3E89EC4776B4BFDE97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BC92852DC14885BC42EA1204F84823">
    <w:name w:val="EDBC92852DC14885BC42EA1204F84823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5DCF9704824188AF9DD692064CFA47">
    <w:name w:val="675DCF9704824188AF9DD692064CFA47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B3FCBF15434510AEB6DC4CA168220A">
    <w:name w:val="39B3FCBF15434510AEB6DC4CA168220A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C2254CAAA749869093A0001CFD243C">
    <w:name w:val="CBC2254CAAA749869093A0001CFD243C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533AFFBCC64573A3C44FD4656FF004">
    <w:name w:val="EE533AFFBCC64573A3C44FD4656FF004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1B9D0960824F308B99971DA4DA8B4F">
    <w:name w:val="6F1B9D0960824F308B99971DA4DA8B4F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26F839A74A454E8535BC4EA2B4D337">
    <w:name w:val="3426F839A74A454E8535BC4EA2B4D337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E2F87F9B17449EA84AF5798B5F7E81">
    <w:name w:val="53E2F87F9B17449EA84AF5798B5F7E81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CF8B4E4AF24C1589773F06681E3334">
    <w:name w:val="29CF8B4E4AF24C1589773F06681E3334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A1925FABCF472484FC6C8653267139">
    <w:name w:val="42A1925FABCF472484FC6C8653267139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26D58E0B4D42F389EAD25AB811676D">
    <w:name w:val="F026D58E0B4D42F389EAD25AB811676D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AA95EA5DB74D2792C5738FF5403296">
    <w:name w:val="6EAA95EA5DB74D2792C5738FF5403296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C44437130E4FBA849B43154E8E5DD6">
    <w:name w:val="32C44437130E4FBA849B43154E8E5DD6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ABCAC47F6645ABB7BFCF9E67249F07">
    <w:name w:val="EDABCAC47F6645ABB7BFCF9E67249F07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86B3A55A2445E49E5267D514B6E329">
    <w:name w:val="2086B3A55A2445E49E5267D514B6E329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E17FFB49204A2CB28AFCBAA6208A38">
    <w:name w:val="BFE17FFB49204A2CB28AFCBAA6208A38"/>
    <w:rsid w:val="00FD2D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A790E52EE54995B8CB683FF29B0D15">
    <w:name w:val="9BA790E52EE54995B8CB683FF29B0D15"/>
    <w:rsid w:val="00FD2D8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2690C9476AB4CA2D0B80908F22005" ma:contentTypeVersion="15" ma:contentTypeDescription="Create a new document." ma:contentTypeScope="" ma:versionID="1fee59ff39307aa32d6389fcefbc00d3">
  <xsd:schema xmlns:xsd="http://www.w3.org/2001/XMLSchema" xmlns:xs="http://www.w3.org/2001/XMLSchema" xmlns:p="http://schemas.microsoft.com/office/2006/metadata/properties" xmlns:ns2="8c1e6caa-86d1-4ada-a823-56bc339878f7" xmlns:ns3="22c24676-82e3-4e5a-986e-9658fe8309fc" targetNamespace="http://schemas.microsoft.com/office/2006/metadata/properties" ma:root="true" ma:fieldsID="44276d8b0c5fdf007d4e423ceaf6e16d" ns2:_="" ns3:_="">
    <xsd:import namespace="8c1e6caa-86d1-4ada-a823-56bc339878f7"/>
    <xsd:import namespace="22c24676-82e3-4e5a-986e-9658fe8309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e6caa-86d1-4ada-a823-56bc339878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444c108-d34f-4c01-85d9-27842d7407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24676-82e3-4e5a-986e-9658fe8309f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6f3d993-5ddd-4336-bb22-7bf4da4ddfb3}" ma:internalName="TaxCatchAll" ma:showField="CatchAllData" ma:web="22c24676-82e3-4e5a-986e-9658fe8309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c24676-82e3-4e5a-986e-9658fe8309fc" xsi:nil="true"/>
    <lcf76f155ced4ddcb4097134ff3c332f xmlns="8c1e6caa-86d1-4ada-a823-56bc339878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6C2409-998D-4A23-8A69-20B26A71A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e6caa-86d1-4ada-a823-56bc339878f7"/>
    <ds:schemaRef ds:uri="22c24676-82e3-4e5a-986e-9658fe8309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86752-7030-4D6A-9863-1865C26516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539428-3C25-4446-8DF5-207203A908F6}">
  <ds:schemaRefs>
    <ds:schemaRef ds:uri="http://schemas.microsoft.com/office/2006/metadata/properties"/>
    <ds:schemaRef ds:uri="http://schemas.microsoft.com/office/infopath/2007/PartnerControls"/>
    <ds:schemaRef ds:uri="22c24676-82e3-4e5a-986e-9658fe8309fc"/>
    <ds:schemaRef ds:uri="8c1e6caa-86d1-4ada-a823-56bc339878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Birch</dc:creator>
  <cp:keywords/>
  <dc:description/>
  <cp:lastModifiedBy>Shannon Birch</cp:lastModifiedBy>
  <cp:revision>30</cp:revision>
  <dcterms:created xsi:type="dcterms:W3CDTF">2025-09-24T03:57:00Z</dcterms:created>
  <dcterms:modified xsi:type="dcterms:W3CDTF">2026-08-31T02:41:00Z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0x01010072F2690C9476AB4CA2D0B80908F22005</vt:lpwstr>
  </property>
  <property fmtid="{D5CDD505-2E9C-101B-9397-08002B2CF9AE}" pid="3" name="MediaServiceImageTags">
    <vt:lpwstr/>
  </property>
</Properties>
</file>